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0D01C" w14:textId="77777777" w:rsidR="00317AF3" w:rsidRDefault="00317AF3" w:rsidP="00C25007">
      <w:bookmarkStart w:id="0" w:name="_GoBack"/>
      <w:bookmarkEnd w:id="0"/>
      <w:r>
        <w:tab/>
      </w:r>
      <w:r>
        <w:tab/>
      </w:r>
      <w:r>
        <w:tab/>
      </w:r>
      <w:r>
        <w:tab/>
        <w:t>Forma patvirtinta</w:t>
      </w:r>
    </w:p>
    <w:p w14:paraId="1E62CB88" w14:textId="325440DB" w:rsidR="00317AF3" w:rsidRDefault="00317AF3" w:rsidP="00317AF3">
      <w:pPr>
        <w:ind w:left="5184" w:firstLine="9"/>
      </w:pPr>
      <w:r>
        <w:t>Akmenės rajono savivaldybės administracijos direktoriaus 2019 m. liepos   d. įsakymu N</w:t>
      </w:r>
      <w:r w:rsidR="00F6039C">
        <w:t>r</w:t>
      </w:r>
      <w:r>
        <w:t>. A-</w:t>
      </w:r>
    </w:p>
    <w:p w14:paraId="562218C1" w14:textId="52EB0D1C" w:rsidR="00C25007" w:rsidRDefault="00C25007" w:rsidP="00C25007">
      <w:r>
        <w:tab/>
      </w:r>
    </w:p>
    <w:p w14:paraId="562218C2" w14:textId="00B3F3CA" w:rsidR="006452EB" w:rsidRDefault="00F6039C" w:rsidP="00F6039C">
      <w:pPr>
        <w:jc w:val="center"/>
        <w:rPr>
          <w:b/>
          <w:bCs/>
        </w:rPr>
      </w:pPr>
      <w:r w:rsidRPr="00F6039C">
        <w:rPr>
          <w:b/>
          <w:bCs/>
        </w:rPr>
        <w:t>(Kandidatų į seniūnaičius sąrašo forma)</w:t>
      </w:r>
    </w:p>
    <w:p w14:paraId="129C4D46" w14:textId="114D3573" w:rsidR="00F6039C" w:rsidRDefault="00F6039C" w:rsidP="00F6039C">
      <w:pPr>
        <w:jc w:val="center"/>
        <w:rPr>
          <w:b/>
          <w:bCs/>
        </w:rPr>
      </w:pPr>
    </w:p>
    <w:p w14:paraId="5A08328A" w14:textId="526A4D6F" w:rsidR="00F6039C" w:rsidRDefault="00F6039C" w:rsidP="00F6039C">
      <w:pPr>
        <w:jc w:val="center"/>
        <w:rPr>
          <w:b/>
          <w:bCs/>
        </w:rPr>
      </w:pPr>
      <w:r>
        <w:rPr>
          <w:b/>
          <w:bCs/>
        </w:rPr>
        <w:t>KANDIDATŲ Į SENIŪNAIČIUS SĄRAŠAS</w:t>
      </w:r>
    </w:p>
    <w:p w14:paraId="53298BB7" w14:textId="7BE1D700" w:rsidR="00F6039C" w:rsidRDefault="00F6039C" w:rsidP="00F6039C">
      <w:pPr>
        <w:jc w:val="center"/>
        <w:rPr>
          <w:b/>
          <w:bCs/>
        </w:rPr>
      </w:pPr>
    </w:p>
    <w:tbl>
      <w:tblPr>
        <w:tblStyle w:val="Lentelstinklelis"/>
        <w:tblW w:w="0" w:type="auto"/>
        <w:tblInd w:w="-147" w:type="dxa"/>
        <w:tblLook w:val="04A0" w:firstRow="1" w:lastRow="0" w:firstColumn="1" w:lastColumn="0" w:noHBand="0" w:noVBand="1"/>
      </w:tblPr>
      <w:tblGrid>
        <w:gridCol w:w="571"/>
        <w:gridCol w:w="3423"/>
        <w:gridCol w:w="532"/>
        <w:gridCol w:w="1909"/>
        <w:gridCol w:w="752"/>
        <w:gridCol w:w="2588"/>
      </w:tblGrid>
      <w:tr w:rsidR="00CA6814" w:rsidRPr="00CA6814" w14:paraId="79D723A1" w14:textId="2F124A0E" w:rsidTr="00CA6814">
        <w:trPr>
          <w:trHeight w:val="258"/>
        </w:trPr>
        <w:tc>
          <w:tcPr>
            <w:tcW w:w="571" w:type="dxa"/>
            <w:vMerge w:val="restart"/>
          </w:tcPr>
          <w:p w14:paraId="36865D1E" w14:textId="615DA8EE" w:rsidR="00CA6814" w:rsidRPr="00CA6814" w:rsidRDefault="00CA6814" w:rsidP="00F6039C">
            <w:pPr>
              <w:jc w:val="center"/>
              <w:rPr>
                <w:b/>
                <w:bCs/>
                <w:sz w:val="22"/>
                <w:szCs w:val="22"/>
              </w:rPr>
            </w:pPr>
            <w:r w:rsidRPr="00CA6814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3423" w:type="dxa"/>
            <w:vMerge w:val="restart"/>
          </w:tcPr>
          <w:p w14:paraId="5BAF0B8F" w14:textId="36E9E146" w:rsidR="00CA6814" w:rsidRPr="00CA6814" w:rsidRDefault="00CA6814" w:rsidP="00F6039C">
            <w:pPr>
              <w:jc w:val="center"/>
              <w:rPr>
                <w:b/>
                <w:bCs/>
                <w:sz w:val="22"/>
                <w:szCs w:val="22"/>
              </w:rPr>
            </w:pPr>
            <w:r w:rsidRPr="00CA6814">
              <w:rPr>
                <w:b/>
                <w:bCs/>
                <w:sz w:val="22"/>
                <w:szCs w:val="22"/>
              </w:rPr>
              <w:t>Seniūnija</w:t>
            </w:r>
          </w:p>
        </w:tc>
        <w:tc>
          <w:tcPr>
            <w:tcW w:w="2441" w:type="dxa"/>
            <w:gridSpan w:val="2"/>
          </w:tcPr>
          <w:p w14:paraId="655B479C" w14:textId="67A2E262" w:rsidR="00CA6814" w:rsidRPr="00CA6814" w:rsidRDefault="00CA6814" w:rsidP="00F6039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A6814">
              <w:rPr>
                <w:b/>
                <w:bCs/>
                <w:sz w:val="22"/>
                <w:szCs w:val="22"/>
              </w:rPr>
              <w:t>Seniūnaitija</w:t>
            </w:r>
            <w:proofErr w:type="spellEnd"/>
          </w:p>
        </w:tc>
        <w:tc>
          <w:tcPr>
            <w:tcW w:w="3340" w:type="dxa"/>
            <w:gridSpan w:val="2"/>
          </w:tcPr>
          <w:p w14:paraId="6BAFD42C" w14:textId="2876EA9B" w:rsidR="00CA6814" w:rsidRPr="00CA6814" w:rsidRDefault="00CA6814" w:rsidP="00F6039C">
            <w:pPr>
              <w:jc w:val="center"/>
              <w:rPr>
                <w:b/>
                <w:bCs/>
                <w:sz w:val="22"/>
                <w:szCs w:val="22"/>
              </w:rPr>
            </w:pPr>
            <w:r w:rsidRPr="00CA6814">
              <w:rPr>
                <w:b/>
                <w:bCs/>
                <w:sz w:val="22"/>
                <w:szCs w:val="22"/>
              </w:rPr>
              <w:t>Kandidatas</w:t>
            </w:r>
          </w:p>
        </w:tc>
      </w:tr>
      <w:tr w:rsidR="00CA6814" w:rsidRPr="00CA6814" w14:paraId="7E3918B0" w14:textId="77777777" w:rsidTr="00CA6814">
        <w:trPr>
          <w:trHeight w:val="285"/>
        </w:trPr>
        <w:tc>
          <w:tcPr>
            <w:tcW w:w="571" w:type="dxa"/>
            <w:vMerge/>
          </w:tcPr>
          <w:p w14:paraId="15D367FD" w14:textId="77777777" w:rsidR="00CA6814" w:rsidRPr="00CA6814" w:rsidRDefault="00CA6814" w:rsidP="00F6039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  <w:vMerge/>
          </w:tcPr>
          <w:p w14:paraId="6A490323" w14:textId="77777777" w:rsidR="00CA6814" w:rsidRPr="00CA6814" w:rsidRDefault="00CA6814" w:rsidP="00F6039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56ED45FD" w14:textId="6885530F" w:rsidR="00CA6814" w:rsidRPr="00CA6814" w:rsidRDefault="00CA6814" w:rsidP="00F6039C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Eil. Nr.</w:t>
            </w:r>
          </w:p>
        </w:tc>
        <w:tc>
          <w:tcPr>
            <w:tcW w:w="1909" w:type="dxa"/>
          </w:tcPr>
          <w:p w14:paraId="0E0A58B1" w14:textId="63372E04" w:rsidR="00CA6814" w:rsidRPr="00CA6814" w:rsidRDefault="00CA6814" w:rsidP="00F6039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2" w:type="dxa"/>
          </w:tcPr>
          <w:p w14:paraId="26DBE83E" w14:textId="77777777" w:rsidR="00CA6814" w:rsidRPr="00CA6814" w:rsidRDefault="00CA6814" w:rsidP="00CA6814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 xml:space="preserve">Eil. </w:t>
            </w:r>
          </w:p>
          <w:p w14:paraId="3DF94542" w14:textId="34DF2EF0" w:rsidR="00CA6814" w:rsidRPr="00CA6814" w:rsidRDefault="00CA6814" w:rsidP="00F6039C">
            <w:pPr>
              <w:jc w:val="center"/>
              <w:rPr>
                <w:b/>
                <w:bCs/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Nr.</w:t>
            </w:r>
          </w:p>
        </w:tc>
        <w:tc>
          <w:tcPr>
            <w:tcW w:w="2588" w:type="dxa"/>
          </w:tcPr>
          <w:p w14:paraId="1EE2CF58" w14:textId="21C4A9D3" w:rsidR="00CA6814" w:rsidRPr="00CA6814" w:rsidRDefault="00CA6814" w:rsidP="00CA6814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vardas, pavardė</w:t>
            </w:r>
          </w:p>
        </w:tc>
      </w:tr>
      <w:tr w:rsidR="00CA6814" w:rsidRPr="00CA6814" w14:paraId="3E89B5FC" w14:textId="6108FFAD" w:rsidTr="00CA6814">
        <w:tc>
          <w:tcPr>
            <w:tcW w:w="571" w:type="dxa"/>
          </w:tcPr>
          <w:p w14:paraId="4D7ED046" w14:textId="1083112D" w:rsidR="00CA6814" w:rsidRPr="00CA6814" w:rsidRDefault="00CA6814" w:rsidP="00CA6814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1</w:t>
            </w:r>
          </w:p>
        </w:tc>
        <w:tc>
          <w:tcPr>
            <w:tcW w:w="3423" w:type="dxa"/>
          </w:tcPr>
          <w:p w14:paraId="1508DFC7" w14:textId="0F3697A2" w:rsidR="00CA6814" w:rsidRPr="00CA6814" w:rsidRDefault="00CA6814" w:rsidP="00CA6814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2</w:t>
            </w:r>
          </w:p>
        </w:tc>
        <w:tc>
          <w:tcPr>
            <w:tcW w:w="532" w:type="dxa"/>
          </w:tcPr>
          <w:p w14:paraId="1DBB8867" w14:textId="4A3BD43E" w:rsidR="00CA6814" w:rsidRPr="00CA6814" w:rsidRDefault="00CA6814" w:rsidP="00CA6814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3</w:t>
            </w:r>
          </w:p>
        </w:tc>
        <w:tc>
          <w:tcPr>
            <w:tcW w:w="1909" w:type="dxa"/>
          </w:tcPr>
          <w:p w14:paraId="107DA0AD" w14:textId="744A3B2B" w:rsidR="00CA6814" w:rsidRPr="00CA6814" w:rsidRDefault="00CA6814" w:rsidP="00CA6814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4</w:t>
            </w:r>
          </w:p>
        </w:tc>
        <w:tc>
          <w:tcPr>
            <w:tcW w:w="752" w:type="dxa"/>
          </w:tcPr>
          <w:p w14:paraId="6DEE99CF" w14:textId="5ECCC8FF" w:rsidR="00CA6814" w:rsidRPr="00CA6814" w:rsidRDefault="00CA6814" w:rsidP="00CA6814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5</w:t>
            </w:r>
          </w:p>
        </w:tc>
        <w:tc>
          <w:tcPr>
            <w:tcW w:w="2588" w:type="dxa"/>
          </w:tcPr>
          <w:p w14:paraId="314575AD" w14:textId="7147B986" w:rsidR="00CA6814" w:rsidRPr="00CA6814" w:rsidRDefault="00CA6814" w:rsidP="00CA6814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6</w:t>
            </w:r>
          </w:p>
        </w:tc>
      </w:tr>
      <w:tr w:rsidR="00CA6814" w:rsidRPr="00CA6814" w14:paraId="04579E8B" w14:textId="65A622FD" w:rsidTr="00CA6814">
        <w:tc>
          <w:tcPr>
            <w:tcW w:w="571" w:type="dxa"/>
          </w:tcPr>
          <w:p w14:paraId="441753AC" w14:textId="71BD917B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  <w:r w:rsidRPr="00CA6814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423" w:type="dxa"/>
          </w:tcPr>
          <w:p w14:paraId="4DF1C021" w14:textId="33B18EDB" w:rsidR="00CA6814" w:rsidRPr="00CA6814" w:rsidRDefault="00CA6814" w:rsidP="00CA6814">
            <w:pPr>
              <w:rPr>
                <w:b/>
                <w:bCs/>
                <w:sz w:val="22"/>
                <w:szCs w:val="22"/>
              </w:rPr>
            </w:pPr>
            <w:r w:rsidRPr="00CA6814">
              <w:rPr>
                <w:b/>
                <w:bCs/>
                <w:sz w:val="22"/>
                <w:szCs w:val="22"/>
              </w:rPr>
              <w:t>Akmenės seniūnija</w:t>
            </w:r>
          </w:p>
        </w:tc>
        <w:tc>
          <w:tcPr>
            <w:tcW w:w="532" w:type="dxa"/>
          </w:tcPr>
          <w:p w14:paraId="6BF67C2D" w14:textId="1ECB28AC" w:rsidR="00CA6814" w:rsidRPr="00CA6814" w:rsidRDefault="00CA6814" w:rsidP="00CA6814">
            <w:pPr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1.</w:t>
            </w:r>
          </w:p>
        </w:tc>
        <w:tc>
          <w:tcPr>
            <w:tcW w:w="1909" w:type="dxa"/>
          </w:tcPr>
          <w:p w14:paraId="4E64993D" w14:textId="5B411CB0" w:rsidR="00CA6814" w:rsidRPr="00CA6814" w:rsidRDefault="00CA6814" w:rsidP="00CA6814">
            <w:pPr>
              <w:rPr>
                <w:bCs/>
                <w:i/>
                <w:iCs/>
                <w:sz w:val="22"/>
                <w:szCs w:val="22"/>
              </w:rPr>
            </w:pPr>
            <w:proofErr w:type="spellStart"/>
            <w:r w:rsidRPr="00CA6814">
              <w:rPr>
                <w:bCs/>
                <w:i/>
                <w:iCs/>
                <w:sz w:val="22"/>
                <w:szCs w:val="22"/>
              </w:rPr>
              <w:t>Laikalnio</w:t>
            </w:r>
            <w:proofErr w:type="spellEnd"/>
          </w:p>
        </w:tc>
        <w:tc>
          <w:tcPr>
            <w:tcW w:w="752" w:type="dxa"/>
          </w:tcPr>
          <w:p w14:paraId="13BF3285" w14:textId="0CC36923" w:rsidR="00CA6814" w:rsidRPr="00CA6814" w:rsidRDefault="00CA6814" w:rsidP="00CA6814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1.</w:t>
            </w:r>
          </w:p>
        </w:tc>
        <w:tc>
          <w:tcPr>
            <w:tcW w:w="2588" w:type="dxa"/>
          </w:tcPr>
          <w:p w14:paraId="31994311" w14:textId="77777777" w:rsidR="00CA6814" w:rsidRPr="00CA6814" w:rsidRDefault="00CA6814" w:rsidP="00CA681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A6814" w:rsidRPr="00CA6814" w14:paraId="2E86FC64" w14:textId="77777777" w:rsidTr="00CA6814">
        <w:tc>
          <w:tcPr>
            <w:tcW w:w="571" w:type="dxa"/>
          </w:tcPr>
          <w:p w14:paraId="68012BA1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0FF3BB46" w14:textId="77777777" w:rsidR="00CA6814" w:rsidRPr="00CA6814" w:rsidRDefault="00CA6814" w:rsidP="00CA681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1464229B" w14:textId="77777777" w:rsidR="00CA6814" w:rsidRPr="00CA6814" w:rsidRDefault="00CA6814" w:rsidP="00CA6814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14:paraId="6090544C" w14:textId="77777777" w:rsidR="00CA6814" w:rsidRPr="00CA6814" w:rsidRDefault="00CA6814" w:rsidP="00CA6814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52" w:type="dxa"/>
          </w:tcPr>
          <w:p w14:paraId="1BFEC619" w14:textId="3FA51FE2" w:rsidR="00CA6814" w:rsidRPr="00CA6814" w:rsidRDefault="00CA6814" w:rsidP="00CA6814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2.</w:t>
            </w:r>
          </w:p>
        </w:tc>
        <w:tc>
          <w:tcPr>
            <w:tcW w:w="2588" w:type="dxa"/>
          </w:tcPr>
          <w:p w14:paraId="1802626F" w14:textId="77777777" w:rsidR="00CA6814" w:rsidRPr="00CA6814" w:rsidRDefault="00CA6814" w:rsidP="00CA681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A6814" w:rsidRPr="00CA6814" w14:paraId="6C87E68A" w14:textId="0963A72A" w:rsidTr="00CA6814">
        <w:tc>
          <w:tcPr>
            <w:tcW w:w="571" w:type="dxa"/>
          </w:tcPr>
          <w:p w14:paraId="5130B108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540454A6" w14:textId="77777777" w:rsidR="00CA6814" w:rsidRPr="00CA6814" w:rsidRDefault="00CA6814" w:rsidP="00CA681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25D5053C" w14:textId="5A98C179" w:rsidR="00CA6814" w:rsidRPr="00CA6814" w:rsidRDefault="00CA6814" w:rsidP="00CA6814">
            <w:pPr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2.</w:t>
            </w:r>
          </w:p>
        </w:tc>
        <w:tc>
          <w:tcPr>
            <w:tcW w:w="1909" w:type="dxa"/>
          </w:tcPr>
          <w:p w14:paraId="45304EDA" w14:textId="0A34C778" w:rsidR="00CA6814" w:rsidRPr="00CA6814" w:rsidRDefault="00CA6814" w:rsidP="00CA6814">
            <w:pPr>
              <w:rPr>
                <w:bCs/>
                <w:i/>
                <w:iCs/>
                <w:sz w:val="22"/>
                <w:szCs w:val="22"/>
              </w:rPr>
            </w:pPr>
            <w:r w:rsidRPr="00CA6814">
              <w:rPr>
                <w:bCs/>
                <w:i/>
                <w:iCs/>
                <w:sz w:val="22"/>
                <w:szCs w:val="22"/>
              </w:rPr>
              <w:t>Sodo</w:t>
            </w:r>
          </w:p>
        </w:tc>
        <w:tc>
          <w:tcPr>
            <w:tcW w:w="752" w:type="dxa"/>
          </w:tcPr>
          <w:p w14:paraId="694DE645" w14:textId="3CC4F579" w:rsidR="00CA6814" w:rsidRPr="00CA6814" w:rsidRDefault="00CA6814" w:rsidP="00CA6814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1.</w:t>
            </w:r>
          </w:p>
        </w:tc>
        <w:tc>
          <w:tcPr>
            <w:tcW w:w="2588" w:type="dxa"/>
          </w:tcPr>
          <w:p w14:paraId="4F10BCEA" w14:textId="77777777" w:rsidR="00CA6814" w:rsidRPr="00CA6814" w:rsidRDefault="00CA6814" w:rsidP="00CA681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A6814" w:rsidRPr="00CA6814" w14:paraId="742F0922" w14:textId="77777777" w:rsidTr="00CA6814">
        <w:tc>
          <w:tcPr>
            <w:tcW w:w="571" w:type="dxa"/>
          </w:tcPr>
          <w:p w14:paraId="4CCB974E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39785A63" w14:textId="77777777" w:rsidR="00CA6814" w:rsidRPr="00CA6814" w:rsidRDefault="00CA6814" w:rsidP="00CA681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593053A4" w14:textId="77777777" w:rsidR="00CA6814" w:rsidRPr="00CA6814" w:rsidRDefault="00CA6814" w:rsidP="00CA6814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14:paraId="2E05A5F4" w14:textId="77777777" w:rsidR="00CA6814" w:rsidRPr="00CA6814" w:rsidRDefault="00CA6814" w:rsidP="00CA6814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52" w:type="dxa"/>
          </w:tcPr>
          <w:p w14:paraId="29BC4048" w14:textId="6B09EAA9" w:rsidR="00CA6814" w:rsidRPr="00CA6814" w:rsidRDefault="00CA6814" w:rsidP="00CA6814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2.</w:t>
            </w:r>
          </w:p>
        </w:tc>
        <w:tc>
          <w:tcPr>
            <w:tcW w:w="2588" w:type="dxa"/>
          </w:tcPr>
          <w:p w14:paraId="35FADE4D" w14:textId="77777777" w:rsidR="00CA6814" w:rsidRPr="00CA6814" w:rsidRDefault="00CA6814" w:rsidP="00CA681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A6814" w:rsidRPr="00CA6814" w14:paraId="44B9E086" w14:textId="4C7A101A" w:rsidTr="00CA6814">
        <w:tc>
          <w:tcPr>
            <w:tcW w:w="571" w:type="dxa"/>
          </w:tcPr>
          <w:p w14:paraId="3069E4C2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6979AB09" w14:textId="77777777" w:rsidR="00CA6814" w:rsidRPr="00CA6814" w:rsidRDefault="00CA6814" w:rsidP="00CA681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55D48B6C" w14:textId="31432888" w:rsidR="00CA6814" w:rsidRPr="00CA6814" w:rsidRDefault="00CA6814" w:rsidP="00CA6814">
            <w:pPr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3.</w:t>
            </w:r>
          </w:p>
        </w:tc>
        <w:tc>
          <w:tcPr>
            <w:tcW w:w="1909" w:type="dxa"/>
          </w:tcPr>
          <w:p w14:paraId="7BA359D3" w14:textId="557A7482" w:rsidR="00CA6814" w:rsidRPr="00CA6814" w:rsidRDefault="00CA6814" w:rsidP="00CA6814">
            <w:pPr>
              <w:rPr>
                <w:bCs/>
                <w:i/>
                <w:iCs/>
                <w:sz w:val="22"/>
                <w:szCs w:val="22"/>
              </w:rPr>
            </w:pPr>
            <w:r w:rsidRPr="00CA6814">
              <w:rPr>
                <w:bCs/>
                <w:i/>
                <w:iCs/>
                <w:sz w:val="22"/>
                <w:szCs w:val="22"/>
              </w:rPr>
              <w:t>Pergalės</w:t>
            </w:r>
          </w:p>
        </w:tc>
        <w:tc>
          <w:tcPr>
            <w:tcW w:w="752" w:type="dxa"/>
          </w:tcPr>
          <w:p w14:paraId="60F1D932" w14:textId="767C4F13" w:rsidR="00CA6814" w:rsidRPr="00CA6814" w:rsidRDefault="00CA6814" w:rsidP="00CA6814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1.</w:t>
            </w:r>
          </w:p>
        </w:tc>
        <w:tc>
          <w:tcPr>
            <w:tcW w:w="2588" w:type="dxa"/>
          </w:tcPr>
          <w:p w14:paraId="01C88326" w14:textId="77777777" w:rsidR="00CA6814" w:rsidRPr="00CA6814" w:rsidRDefault="00CA6814" w:rsidP="00CA681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A6814" w:rsidRPr="00CA6814" w14:paraId="33A883A0" w14:textId="77777777" w:rsidTr="00CA6814">
        <w:tc>
          <w:tcPr>
            <w:tcW w:w="571" w:type="dxa"/>
          </w:tcPr>
          <w:p w14:paraId="42AC5A24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690AFC14" w14:textId="77777777" w:rsidR="00CA6814" w:rsidRPr="00CA6814" w:rsidRDefault="00CA6814" w:rsidP="00CA681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657585C5" w14:textId="77777777" w:rsidR="00CA6814" w:rsidRPr="00CA6814" w:rsidRDefault="00CA6814" w:rsidP="00CA6814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14:paraId="6899D618" w14:textId="77777777" w:rsidR="00CA6814" w:rsidRPr="00CA6814" w:rsidRDefault="00CA6814" w:rsidP="00CA6814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52" w:type="dxa"/>
          </w:tcPr>
          <w:p w14:paraId="70B73666" w14:textId="19F28B82" w:rsidR="00CA6814" w:rsidRPr="00CA6814" w:rsidRDefault="00CA6814" w:rsidP="00CA6814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2.</w:t>
            </w:r>
          </w:p>
        </w:tc>
        <w:tc>
          <w:tcPr>
            <w:tcW w:w="2588" w:type="dxa"/>
          </w:tcPr>
          <w:p w14:paraId="3FAEE589" w14:textId="77777777" w:rsidR="00CA6814" w:rsidRPr="00CA6814" w:rsidRDefault="00CA6814" w:rsidP="00CA681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A6814" w:rsidRPr="00CA6814" w14:paraId="33FF401D" w14:textId="19D0FBFE" w:rsidTr="00CA6814">
        <w:tc>
          <w:tcPr>
            <w:tcW w:w="571" w:type="dxa"/>
          </w:tcPr>
          <w:p w14:paraId="4F86A37F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7B3B15FA" w14:textId="77777777" w:rsidR="00CA6814" w:rsidRPr="00CA6814" w:rsidRDefault="00CA6814" w:rsidP="00CA681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6CA190BF" w14:textId="7876C09F" w:rsidR="00CA6814" w:rsidRPr="00CA6814" w:rsidRDefault="00CA6814" w:rsidP="00CA6814">
            <w:pPr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4.</w:t>
            </w:r>
          </w:p>
        </w:tc>
        <w:tc>
          <w:tcPr>
            <w:tcW w:w="1909" w:type="dxa"/>
          </w:tcPr>
          <w:p w14:paraId="24C705AB" w14:textId="40648DD2" w:rsidR="00CA6814" w:rsidRPr="00CA6814" w:rsidRDefault="00CA6814" w:rsidP="00CA6814">
            <w:pPr>
              <w:rPr>
                <w:bCs/>
                <w:i/>
                <w:iCs/>
                <w:sz w:val="22"/>
                <w:szCs w:val="22"/>
              </w:rPr>
            </w:pPr>
            <w:r w:rsidRPr="00CA6814">
              <w:rPr>
                <w:bCs/>
                <w:i/>
                <w:iCs/>
                <w:sz w:val="22"/>
                <w:szCs w:val="22"/>
              </w:rPr>
              <w:t>Senamiesčio</w:t>
            </w:r>
          </w:p>
        </w:tc>
        <w:tc>
          <w:tcPr>
            <w:tcW w:w="752" w:type="dxa"/>
          </w:tcPr>
          <w:p w14:paraId="02312FB1" w14:textId="08DEBA98" w:rsidR="00CA6814" w:rsidRPr="00CA6814" w:rsidRDefault="00CA6814" w:rsidP="00CA6814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1.</w:t>
            </w:r>
          </w:p>
        </w:tc>
        <w:tc>
          <w:tcPr>
            <w:tcW w:w="2588" w:type="dxa"/>
          </w:tcPr>
          <w:p w14:paraId="015FF9F2" w14:textId="77777777" w:rsidR="00CA6814" w:rsidRPr="00CA6814" w:rsidRDefault="00CA6814" w:rsidP="00CA681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A6814" w:rsidRPr="00CA6814" w14:paraId="3B345327" w14:textId="77777777" w:rsidTr="00CA6814">
        <w:tc>
          <w:tcPr>
            <w:tcW w:w="571" w:type="dxa"/>
          </w:tcPr>
          <w:p w14:paraId="41C33F95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7A6B10F7" w14:textId="77777777" w:rsidR="00CA6814" w:rsidRPr="00CA6814" w:rsidRDefault="00CA6814" w:rsidP="00CA681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7876D73A" w14:textId="77777777" w:rsidR="00CA6814" w:rsidRPr="00CA6814" w:rsidRDefault="00CA6814" w:rsidP="00CA6814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14:paraId="022BC3E2" w14:textId="77777777" w:rsidR="00CA6814" w:rsidRPr="00CA6814" w:rsidRDefault="00CA6814" w:rsidP="00CA6814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52" w:type="dxa"/>
          </w:tcPr>
          <w:p w14:paraId="640679A9" w14:textId="63A90DD1" w:rsidR="00CA6814" w:rsidRPr="00CA6814" w:rsidRDefault="00CA6814" w:rsidP="00CA6814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2.</w:t>
            </w:r>
          </w:p>
        </w:tc>
        <w:tc>
          <w:tcPr>
            <w:tcW w:w="2588" w:type="dxa"/>
          </w:tcPr>
          <w:p w14:paraId="677629F4" w14:textId="77777777" w:rsidR="00CA6814" w:rsidRPr="00CA6814" w:rsidRDefault="00CA6814" w:rsidP="00CA681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A6814" w:rsidRPr="00CA6814" w14:paraId="5354C47E" w14:textId="6665F0EA" w:rsidTr="00CA6814">
        <w:tc>
          <w:tcPr>
            <w:tcW w:w="571" w:type="dxa"/>
          </w:tcPr>
          <w:p w14:paraId="29E74BAC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294EDAE8" w14:textId="77777777" w:rsidR="00CA6814" w:rsidRPr="00CA6814" w:rsidRDefault="00CA6814" w:rsidP="00CA681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327E916C" w14:textId="7EC87E15" w:rsidR="00CA6814" w:rsidRPr="00CA6814" w:rsidRDefault="00CA6814" w:rsidP="00CA6814">
            <w:pPr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5.</w:t>
            </w:r>
          </w:p>
        </w:tc>
        <w:tc>
          <w:tcPr>
            <w:tcW w:w="1909" w:type="dxa"/>
          </w:tcPr>
          <w:p w14:paraId="5130AC74" w14:textId="3BC5E8BE" w:rsidR="00CA6814" w:rsidRPr="00CA6814" w:rsidRDefault="00CA6814" w:rsidP="00CA6814">
            <w:pPr>
              <w:rPr>
                <w:bCs/>
                <w:i/>
                <w:iCs/>
                <w:sz w:val="22"/>
                <w:szCs w:val="22"/>
              </w:rPr>
            </w:pPr>
            <w:proofErr w:type="spellStart"/>
            <w:r w:rsidRPr="00CA6814">
              <w:rPr>
                <w:bCs/>
                <w:i/>
                <w:iCs/>
                <w:sz w:val="22"/>
                <w:szCs w:val="22"/>
              </w:rPr>
              <w:t>Dabikinėlės</w:t>
            </w:r>
            <w:proofErr w:type="spellEnd"/>
          </w:p>
        </w:tc>
        <w:tc>
          <w:tcPr>
            <w:tcW w:w="752" w:type="dxa"/>
          </w:tcPr>
          <w:p w14:paraId="11E56EA3" w14:textId="6783F865" w:rsidR="00CA6814" w:rsidRPr="00CA6814" w:rsidRDefault="00CA6814" w:rsidP="00CA6814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1.</w:t>
            </w:r>
          </w:p>
        </w:tc>
        <w:tc>
          <w:tcPr>
            <w:tcW w:w="2588" w:type="dxa"/>
          </w:tcPr>
          <w:p w14:paraId="6FD824BC" w14:textId="77777777" w:rsidR="00CA6814" w:rsidRPr="00CA6814" w:rsidRDefault="00CA6814" w:rsidP="00CA681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A6814" w:rsidRPr="00CA6814" w14:paraId="31796AA8" w14:textId="77777777" w:rsidTr="00CA6814">
        <w:tc>
          <w:tcPr>
            <w:tcW w:w="571" w:type="dxa"/>
          </w:tcPr>
          <w:p w14:paraId="2844A09A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6BD1EEC3" w14:textId="77777777" w:rsidR="00CA6814" w:rsidRPr="00CA6814" w:rsidRDefault="00CA6814" w:rsidP="00CA681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6FC19F3B" w14:textId="77777777" w:rsidR="00CA6814" w:rsidRPr="00CA6814" w:rsidRDefault="00CA6814" w:rsidP="00CA6814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14:paraId="720685F4" w14:textId="77777777" w:rsidR="00CA6814" w:rsidRPr="00CA6814" w:rsidRDefault="00CA6814" w:rsidP="00CA6814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52" w:type="dxa"/>
          </w:tcPr>
          <w:p w14:paraId="7F4DD4A7" w14:textId="4CDD22FE" w:rsidR="00CA6814" w:rsidRPr="00CA6814" w:rsidRDefault="00CA6814" w:rsidP="00CA6814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2.</w:t>
            </w:r>
          </w:p>
        </w:tc>
        <w:tc>
          <w:tcPr>
            <w:tcW w:w="2588" w:type="dxa"/>
          </w:tcPr>
          <w:p w14:paraId="67E403FA" w14:textId="77777777" w:rsidR="00CA6814" w:rsidRPr="00CA6814" w:rsidRDefault="00CA6814" w:rsidP="00CA681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A6814" w:rsidRPr="00CA6814" w14:paraId="2FDC5CF8" w14:textId="4FF54BF4" w:rsidTr="00CA6814">
        <w:tc>
          <w:tcPr>
            <w:tcW w:w="571" w:type="dxa"/>
          </w:tcPr>
          <w:p w14:paraId="5C5C304B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57B5A3DB" w14:textId="77777777" w:rsidR="00CA6814" w:rsidRPr="00CA6814" w:rsidRDefault="00CA6814" w:rsidP="00CA681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749E245D" w14:textId="6C99E23D" w:rsidR="00CA6814" w:rsidRPr="00CA6814" w:rsidRDefault="00CA6814" w:rsidP="00CA6814">
            <w:pPr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6.</w:t>
            </w:r>
          </w:p>
        </w:tc>
        <w:tc>
          <w:tcPr>
            <w:tcW w:w="1909" w:type="dxa"/>
          </w:tcPr>
          <w:p w14:paraId="6E5BF700" w14:textId="532CB164" w:rsidR="00CA6814" w:rsidRPr="00CA6814" w:rsidRDefault="00CA6814" w:rsidP="00CA6814">
            <w:pPr>
              <w:rPr>
                <w:bCs/>
                <w:i/>
                <w:iCs/>
                <w:sz w:val="22"/>
                <w:szCs w:val="22"/>
              </w:rPr>
            </w:pPr>
            <w:r w:rsidRPr="00CA6814">
              <w:rPr>
                <w:bCs/>
                <w:i/>
                <w:iCs/>
                <w:sz w:val="22"/>
                <w:szCs w:val="22"/>
              </w:rPr>
              <w:t xml:space="preserve">Gulbinų </w:t>
            </w:r>
          </w:p>
        </w:tc>
        <w:tc>
          <w:tcPr>
            <w:tcW w:w="752" w:type="dxa"/>
          </w:tcPr>
          <w:p w14:paraId="591FB129" w14:textId="5A943E1E" w:rsidR="00CA6814" w:rsidRPr="00CA6814" w:rsidRDefault="00CA6814" w:rsidP="00CA6814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1.</w:t>
            </w:r>
          </w:p>
        </w:tc>
        <w:tc>
          <w:tcPr>
            <w:tcW w:w="2588" w:type="dxa"/>
          </w:tcPr>
          <w:p w14:paraId="106FBA91" w14:textId="77777777" w:rsidR="00CA6814" w:rsidRPr="00CA6814" w:rsidRDefault="00CA6814" w:rsidP="00CA681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A6814" w:rsidRPr="00CA6814" w14:paraId="48F95A10" w14:textId="77777777" w:rsidTr="00CA6814">
        <w:tc>
          <w:tcPr>
            <w:tcW w:w="571" w:type="dxa"/>
          </w:tcPr>
          <w:p w14:paraId="7FD5DA31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4A208116" w14:textId="77777777" w:rsidR="00CA6814" w:rsidRPr="00CA6814" w:rsidRDefault="00CA6814" w:rsidP="00CA681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5C05096C" w14:textId="77777777" w:rsidR="00CA6814" w:rsidRPr="00CA6814" w:rsidRDefault="00CA6814" w:rsidP="00CA6814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14:paraId="48476BAB" w14:textId="77777777" w:rsidR="00CA6814" w:rsidRPr="00CA6814" w:rsidRDefault="00CA6814" w:rsidP="00CA6814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52" w:type="dxa"/>
          </w:tcPr>
          <w:p w14:paraId="76FA6D7D" w14:textId="041FE88F" w:rsidR="00CA6814" w:rsidRPr="00CA6814" w:rsidRDefault="00CA6814" w:rsidP="00CA6814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2.</w:t>
            </w:r>
          </w:p>
        </w:tc>
        <w:tc>
          <w:tcPr>
            <w:tcW w:w="2588" w:type="dxa"/>
          </w:tcPr>
          <w:p w14:paraId="0047439C" w14:textId="77777777" w:rsidR="00CA6814" w:rsidRPr="00CA6814" w:rsidRDefault="00CA6814" w:rsidP="00CA681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A6814" w:rsidRPr="00CA6814" w14:paraId="1650FE3E" w14:textId="7CDFC68A" w:rsidTr="00CA6814">
        <w:tc>
          <w:tcPr>
            <w:tcW w:w="571" w:type="dxa"/>
          </w:tcPr>
          <w:p w14:paraId="7602F441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6A6163B0" w14:textId="77777777" w:rsidR="00CA6814" w:rsidRPr="00CA6814" w:rsidRDefault="00CA6814" w:rsidP="00CA681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570868DB" w14:textId="66892CAD" w:rsidR="00CA6814" w:rsidRPr="00CA6814" w:rsidRDefault="00CA6814" w:rsidP="00CA6814">
            <w:pPr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7.</w:t>
            </w:r>
          </w:p>
        </w:tc>
        <w:tc>
          <w:tcPr>
            <w:tcW w:w="1909" w:type="dxa"/>
          </w:tcPr>
          <w:p w14:paraId="353A3D5E" w14:textId="4313509D" w:rsidR="00CA6814" w:rsidRPr="00CA6814" w:rsidRDefault="00CA6814" w:rsidP="00CA6814">
            <w:pPr>
              <w:rPr>
                <w:bCs/>
                <w:i/>
                <w:iCs/>
                <w:sz w:val="22"/>
                <w:szCs w:val="22"/>
              </w:rPr>
            </w:pPr>
            <w:proofErr w:type="spellStart"/>
            <w:r w:rsidRPr="00CA6814">
              <w:rPr>
                <w:bCs/>
                <w:i/>
                <w:iCs/>
                <w:sz w:val="22"/>
                <w:szCs w:val="22"/>
              </w:rPr>
              <w:t>Agluonų</w:t>
            </w:r>
            <w:proofErr w:type="spellEnd"/>
          </w:p>
        </w:tc>
        <w:tc>
          <w:tcPr>
            <w:tcW w:w="752" w:type="dxa"/>
          </w:tcPr>
          <w:p w14:paraId="38BAAF7F" w14:textId="57295964" w:rsidR="00CA6814" w:rsidRPr="00CA6814" w:rsidRDefault="00CA6814" w:rsidP="00CA6814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1.</w:t>
            </w:r>
          </w:p>
        </w:tc>
        <w:tc>
          <w:tcPr>
            <w:tcW w:w="2588" w:type="dxa"/>
          </w:tcPr>
          <w:p w14:paraId="2FD0A87A" w14:textId="77777777" w:rsidR="00CA6814" w:rsidRPr="00CA6814" w:rsidRDefault="00CA6814" w:rsidP="00CA681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A6814" w:rsidRPr="00CA6814" w14:paraId="778F1CF9" w14:textId="77777777" w:rsidTr="00CA6814">
        <w:tc>
          <w:tcPr>
            <w:tcW w:w="571" w:type="dxa"/>
          </w:tcPr>
          <w:p w14:paraId="6A32DD17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3C58AB13" w14:textId="77777777" w:rsidR="00CA6814" w:rsidRPr="00CA6814" w:rsidRDefault="00CA6814" w:rsidP="00CA681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30A7CB13" w14:textId="77777777" w:rsidR="00CA6814" w:rsidRPr="00CA6814" w:rsidRDefault="00CA6814" w:rsidP="00CA6814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14:paraId="30266335" w14:textId="77777777" w:rsidR="00CA6814" w:rsidRPr="00CA6814" w:rsidRDefault="00CA6814" w:rsidP="00CA6814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52" w:type="dxa"/>
          </w:tcPr>
          <w:p w14:paraId="4BB8B0C9" w14:textId="685727F1" w:rsidR="00CA6814" w:rsidRPr="00CA6814" w:rsidRDefault="00CA6814" w:rsidP="00CA6814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2.</w:t>
            </w:r>
          </w:p>
        </w:tc>
        <w:tc>
          <w:tcPr>
            <w:tcW w:w="2588" w:type="dxa"/>
          </w:tcPr>
          <w:p w14:paraId="0762E245" w14:textId="77777777" w:rsidR="00CA6814" w:rsidRPr="00CA6814" w:rsidRDefault="00CA6814" w:rsidP="00CA681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A6814" w:rsidRPr="00CA6814" w14:paraId="7B34A4D0" w14:textId="4419E6B4" w:rsidTr="00CA6814">
        <w:tc>
          <w:tcPr>
            <w:tcW w:w="571" w:type="dxa"/>
          </w:tcPr>
          <w:p w14:paraId="35943E89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132FD122" w14:textId="77777777" w:rsidR="00CA6814" w:rsidRPr="00CA6814" w:rsidRDefault="00CA6814" w:rsidP="00CA681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40A85E00" w14:textId="3783E60E" w:rsidR="00CA6814" w:rsidRPr="00CA6814" w:rsidRDefault="00CA6814" w:rsidP="00CA6814">
            <w:pPr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8.</w:t>
            </w:r>
          </w:p>
        </w:tc>
        <w:tc>
          <w:tcPr>
            <w:tcW w:w="1909" w:type="dxa"/>
          </w:tcPr>
          <w:p w14:paraId="2C76C425" w14:textId="551FD12C" w:rsidR="00CA6814" w:rsidRPr="00CA6814" w:rsidRDefault="00CA6814" w:rsidP="00CA6814">
            <w:pPr>
              <w:rPr>
                <w:bCs/>
                <w:i/>
                <w:iCs/>
                <w:sz w:val="22"/>
                <w:szCs w:val="22"/>
              </w:rPr>
            </w:pPr>
            <w:proofErr w:type="spellStart"/>
            <w:r w:rsidRPr="00CA6814">
              <w:rPr>
                <w:bCs/>
                <w:i/>
                <w:iCs/>
                <w:sz w:val="22"/>
                <w:szCs w:val="22"/>
              </w:rPr>
              <w:t>Akmenupio</w:t>
            </w:r>
            <w:proofErr w:type="spellEnd"/>
          </w:p>
        </w:tc>
        <w:tc>
          <w:tcPr>
            <w:tcW w:w="752" w:type="dxa"/>
          </w:tcPr>
          <w:p w14:paraId="634F7B28" w14:textId="72A447DA" w:rsidR="00CA6814" w:rsidRPr="00CA6814" w:rsidRDefault="00CA6814" w:rsidP="00CA6814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1.</w:t>
            </w:r>
          </w:p>
        </w:tc>
        <w:tc>
          <w:tcPr>
            <w:tcW w:w="2588" w:type="dxa"/>
          </w:tcPr>
          <w:p w14:paraId="30B47277" w14:textId="77777777" w:rsidR="00CA6814" w:rsidRPr="00CA6814" w:rsidRDefault="00CA6814" w:rsidP="00CA681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A6814" w:rsidRPr="00CA6814" w14:paraId="7E272F73" w14:textId="77777777" w:rsidTr="00CA6814">
        <w:tc>
          <w:tcPr>
            <w:tcW w:w="571" w:type="dxa"/>
          </w:tcPr>
          <w:p w14:paraId="08AC1B7C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4DA71E6A" w14:textId="77777777" w:rsidR="00CA6814" w:rsidRPr="00CA6814" w:rsidRDefault="00CA6814" w:rsidP="00CA681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1F46B575" w14:textId="77777777" w:rsidR="00CA6814" w:rsidRPr="00CA6814" w:rsidRDefault="00CA6814" w:rsidP="00CA6814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14:paraId="76AC0106" w14:textId="77777777" w:rsidR="00CA6814" w:rsidRPr="00CA6814" w:rsidRDefault="00CA6814" w:rsidP="00CA6814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52" w:type="dxa"/>
          </w:tcPr>
          <w:p w14:paraId="3FB033DF" w14:textId="23656757" w:rsidR="00CA6814" w:rsidRPr="00CA6814" w:rsidRDefault="00CA6814" w:rsidP="00CA6814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2.</w:t>
            </w:r>
          </w:p>
        </w:tc>
        <w:tc>
          <w:tcPr>
            <w:tcW w:w="2588" w:type="dxa"/>
          </w:tcPr>
          <w:p w14:paraId="65C2D30B" w14:textId="77777777" w:rsidR="00CA6814" w:rsidRPr="00CA6814" w:rsidRDefault="00CA6814" w:rsidP="00CA681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A6814" w:rsidRPr="00CA6814" w14:paraId="755B900A" w14:textId="36399926" w:rsidTr="00CA6814">
        <w:tc>
          <w:tcPr>
            <w:tcW w:w="571" w:type="dxa"/>
          </w:tcPr>
          <w:p w14:paraId="4A47D221" w14:textId="3FA8C90D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  <w:r w:rsidRPr="00CA6814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423" w:type="dxa"/>
          </w:tcPr>
          <w:p w14:paraId="40551886" w14:textId="39480396" w:rsidR="00CA6814" w:rsidRPr="00CA6814" w:rsidRDefault="00CA6814" w:rsidP="00CA6814">
            <w:pPr>
              <w:rPr>
                <w:b/>
                <w:bCs/>
                <w:sz w:val="22"/>
                <w:szCs w:val="22"/>
              </w:rPr>
            </w:pPr>
            <w:r w:rsidRPr="00CA6814">
              <w:rPr>
                <w:b/>
                <w:bCs/>
                <w:sz w:val="22"/>
                <w:szCs w:val="22"/>
              </w:rPr>
              <w:t>Kruopių seniūnija</w:t>
            </w:r>
          </w:p>
        </w:tc>
        <w:tc>
          <w:tcPr>
            <w:tcW w:w="532" w:type="dxa"/>
          </w:tcPr>
          <w:p w14:paraId="0FCAC451" w14:textId="36279575" w:rsidR="00CA6814" w:rsidRPr="00CA6814" w:rsidRDefault="00CA6814" w:rsidP="00CA6814">
            <w:pPr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1.</w:t>
            </w:r>
          </w:p>
        </w:tc>
        <w:tc>
          <w:tcPr>
            <w:tcW w:w="1909" w:type="dxa"/>
          </w:tcPr>
          <w:p w14:paraId="1B9AB309" w14:textId="1C840544" w:rsidR="00CA6814" w:rsidRPr="00CA6814" w:rsidRDefault="00CA6814" w:rsidP="00CA6814">
            <w:pPr>
              <w:rPr>
                <w:bCs/>
                <w:i/>
                <w:iCs/>
                <w:sz w:val="22"/>
                <w:szCs w:val="22"/>
              </w:rPr>
            </w:pPr>
            <w:r w:rsidRPr="00CA6814">
              <w:rPr>
                <w:bCs/>
                <w:i/>
                <w:iCs/>
                <w:sz w:val="22"/>
                <w:szCs w:val="22"/>
              </w:rPr>
              <w:t xml:space="preserve">Kruopių </w:t>
            </w:r>
          </w:p>
        </w:tc>
        <w:tc>
          <w:tcPr>
            <w:tcW w:w="752" w:type="dxa"/>
          </w:tcPr>
          <w:p w14:paraId="18D31865" w14:textId="63EA7920" w:rsidR="00CA6814" w:rsidRPr="00CA6814" w:rsidRDefault="00CA6814" w:rsidP="00CA6814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1.</w:t>
            </w:r>
          </w:p>
        </w:tc>
        <w:tc>
          <w:tcPr>
            <w:tcW w:w="2588" w:type="dxa"/>
          </w:tcPr>
          <w:p w14:paraId="5AB50FA2" w14:textId="77777777" w:rsidR="00CA6814" w:rsidRPr="00CA6814" w:rsidRDefault="00CA6814" w:rsidP="00CA681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A6814" w:rsidRPr="00CA6814" w14:paraId="03C7F0A9" w14:textId="77777777" w:rsidTr="00CA6814">
        <w:tc>
          <w:tcPr>
            <w:tcW w:w="571" w:type="dxa"/>
          </w:tcPr>
          <w:p w14:paraId="20A7188A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4565370E" w14:textId="77777777" w:rsidR="00CA6814" w:rsidRPr="00CA6814" w:rsidRDefault="00CA6814" w:rsidP="00CA681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56FDF484" w14:textId="77777777" w:rsidR="00CA6814" w:rsidRPr="00CA6814" w:rsidRDefault="00CA6814" w:rsidP="00CA6814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14:paraId="679A6363" w14:textId="77777777" w:rsidR="00CA6814" w:rsidRPr="00CA6814" w:rsidRDefault="00CA6814" w:rsidP="00CA6814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52" w:type="dxa"/>
          </w:tcPr>
          <w:p w14:paraId="28E3BB56" w14:textId="3535BE22" w:rsidR="00CA6814" w:rsidRPr="00CA6814" w:rsidRDefault="00CA6814" w:rsidP="00CA6814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2.</w:t>
            </w:r>
          </w:p>
        </w:tc>
        <w:tc>
          <w:tcPr>
            <w:tcW w:w="2588" w:type="dxa"/>
          </w:tcPr>
          <w:p w14:paraId="43969B13" w14:textId="77777777" w:rsidR="00CA6814" w:rsidRPr="00CA6814" w:rsidRDefault="00CA6814" w:rsidP="00CA681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A6814" w:rsidRPr="00CA6814" w14:paraId="44221E1E" w14:textId="1A09D9C8" w:rsidTr="00CA6814">
        <w:tc>
          <w:tcPr>
            <w:tcW w:w="571" w:type="dxa"/>
          </w:tcPr>
          <w:p w14:paraId="572495C7" w14:textId="7BFD4E10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3192D18E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42AC7308" w14:textId="5CC8268D" w:rsidR="00CA6814" w:rsidRPr="00CA6814" w:rsidRDefault="00CA6814" w:rsidP="00CA6814">
            <w:pPr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2.</w:t>
            </w:r>
          </w:p>
        </w:tc>
        <w:tc>
          <w:tcPr>
            <w:tcW w:w="1909" w:type="dxa"/>
          </w:tcPr>
          <w:p w14:paraId="687DFB64" w14:textId="3B518D74" w:rsidR="00CA6814" w:rsidRPr="00CA6814" w:rsidRDefault="00CA6814" w:rsidP="00CA6814">
            <w:pPr>
              <w:rPr>
                <w:bCs/>
                <w:i/>
                <w:iCs/>
                <w:sz w:val="22"/>
                <w:szCs w:val="22"/>
              </w:rPr>
            </w:pPr>
            <w:r w:rsidRPr="00CA6814">
              <w:rPr>
                <w:bCs/>
                <w:i/>
                <w:iCs/>
                <w:sz w:val="22"/>
                <w:szCs w:val="22"/>
              </w:rPr>
              <w:t>Pakalniškių</w:t>
            </w:r>
          </w:p>
        </w:tc>
        <w:tc>
          <w:tcPr>
            <w:tcW w:w="752" w:type="dxa"/>
          </w:tcPr>
          <w:p w14:paraId="3F62E8C8" w14:textId="69CBDB57" w:rsidR="00CA6814" w:rsidRPr="00CA6814" w:rsidRDefault="00CA6814" w:rsidP="00CA6814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1.</w:t>
            </w:r>
          </w:p>
        </w:tc>
        <w:tc>
          <w:tcPr>
            <w:tcW w:w="2588" w:type="dxa"/>
          </w:tcPr>
          <w:p w14:paraId="06F485B5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A6814" w:rsidRPr="00CA6814" w14:paraId="0FCDBE30" w14:textId="77777777" w:rsidTr="00CA6814">
        <w:tc>
          <w:tcPr>
            <w:tcW w:w="571" w:type="dxa"/>
          </w:tcPr>
          <w:p w14:paraId="54EBF186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7A9D8302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07B7E20F" w14:textId="77777777" w:rsidR="00CA6814" w:rsidRPr="00CA6814" w:rsidRDefault="00CA6814" w:rsidP="00CA6814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14:paraId="34681684" w14:textId="77777777" w:rsidR="00CA6814" w:rsidRPr="00CA6814" w:rsidRDefault="00CA6814" w:rsidP="00CA6814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52" w:type="dxa"/>
          </w:tcPr>
          <w:p w14:paraId="1834A138" w14:textId="4CAA9343" w:rsidR="00CA6814" w:rsidRPr="00CA6814" w:rsidRDefault="00CA6814" w:rsidP="00CA6814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2.</w:t>
            </w:r>
          </w:p>
        </w:tc>
        <w:tc>
          <w:tcPr>
            <w:tcW w:w="2588" w:type="dxa"/>
          </w:tcPr>
          <w:p w14:paraId="36199DF6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A6814" w:rsidRPr="00CA6814" w14:paraId="32B32FC5" w14:textId="60933E8E" w:rsidTr="00CA6814">
        <w:tc>
          <w:tcPr>
            <w:tcW w:w="571" w:type="dxa"/>
          </w:tcPr>
          <w:p w14:paraId="457458FA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1B865AB8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09949AD7" w14:textId="79925455" w:rsidR="00CA6814" w:rsidRPr="00CA6814" w:rsidRDefault="00CA6814" w:rsidP="00CA6814">
            <w:pPr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3.</w:t>
            </w:r>
          </w:p>
        </w:tc>
        <w:tc>
          <w:tcPr>
            <w:tcW w:w="1909" w:type="dxa"/>
          </w:tcPr>
          <w:p w14:paraId="0C530DE7" w14:textId="0E6D1393" w:rsidR="00CA6814" w:rsidRPr="00CA6814" w:rsidRDefault="00CA6814" w:rsidP="00CA6814">
            <w:pPr>
              <w:rPr>
                <w:bCs/>
                <w:i/>
                <w:iCs/>
                <w:sz w:val="22"/>
                <w:szCs w:val="22"/>
              </w:rPr>
            </w:pPr>
            <w:proofErr w:type="spellStart"/>
            <w:r w:rsidRPr="00CA6814">
              <w:rPr>
                <w:bCs/>
                <w:i/>
                <w:iCs/>
                <w:sz w:val="22"/>
                <w:szCs w:val="22"/>
              </w:rPr>
              <w:t>Spaigių</w:t>
            </w:r>
            <w:proofErr w:type="spellEnd"/>
          </w:p>
        </w:tc>
        <w:tc>
          <w:tcPr>
            <w:tcW w:w="752" w:type="dxa"/>
          </w:tcPr>
          <w:p w14:paraId="69490E36" w14:textId="46E05871" w:rsidR="00CA6814" w:rsidRPr="00CA6814" w:rsidRDefault="00CA6814" w:rsidP="00CA6814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1.</w:t>
            </w:r>
          </w:p>
        </w:tc>
        <w:tc>
          <w:tcPr>
            <w:tcW w:w="2588" w:type="dxa"/>
          </w:tcPr>
          <w:p w14:paraId="0BD3AE66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A6814" w:rsidRPr="00CA6814" w14:paraId="3C4BD9D4" w14:textId="77777777" w:rsidTr="00CA6814">
        <w:tc>
          <w:tcPr>
            <w:tcW w:w="571" w:type="dxa"/>
          </w:tcPr>
          <w:p w14:paraId="428CC9EC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2E2B48DD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4D970FDD" w14:textId="77777777" w:rsidR="00CA6814" w:rsidRPr="00CA6814" w:rsidRDefault="00CA6814" w:rsidP="00CA6814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14:paraId="3748795D" w14:textId="77777777" w:rsidR="00CA6814" w:rsidRPr="00CA6814" w:rsidRDefault="00CA6814" w:rsidP="00CA6814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52" w:type="dxa"/>
          </w:tcPr>
          <w:p w14:paraId="7264A3B9" w14:textId="27ADBE7E" w:rsidR="00CA6814" w:rsidRPr="00CA6814" w:rsidRDefault="00CA6814" w:rsidP="00CA6814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2.</w:t>
            </w:r>
          </w:p>
        </w:tc>
        <w:tc>
          <w:tcPr>
            <w:tcW w:w="2588" w:type="dxa"/>
          </w:tcPr>
          <w:p w14:paraId="19E9E03A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A6814" w:rsidRPr="00CA6814" w14:paraId="340263FD" w14:textId="05812F17" w:rsidTr="00CA6814">
        <w:tc>
          <w:tcPr>
            <w:tcW w:w="571" w:type="dxa"/>
          </w:tcPr>
          <w:p w14:paraId="1F3C5F9A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6A2C51E9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132418B4" w14:textId="6EA465AF" w:rsidR="00CA6814" w:rsidRPr="00CA6814" w:rsidRDefault="00CA6814" w:rsidP="00CA6814">
            <w:pPr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4.</w:t>
            </w:r>
          </w:p>
        </w:tc>
        <w:tc>
          <w:tcPr>
            <w:tcW w:w="1909" w:type="dxa"/>
          </w:tcPr>
          <w:p w14:paraId="414F55F9" w14:textId="75387D19" w:rsidR="00CA6814" w:rsidRPr="00CA6814" w:rsidRDefault="00CA6814" w:rsidP="00CA6814">
            <w:pPr>
              <w:rPr>
                <w:bCs/>
                <w:i/>
                <w:iCs/>
                <w:sz w:val="22"/>
                <w:szCs w:val="22"/>
              </w:rPr>
            </w:pPr>
            <w:proofErr w:type="spellStart"/>
            <w:r w:rsidRPr="00CA6814">
              <w:rPr>
                <w:bCs/>
                <w:i/>
                <w:iCs/>
                <w:sz w:val="22"/>
                <w:szCs w:val="22"/>
              </w:rPr>
              <w:t>Šapnagių</w:t>
            </w:r>
            <w:proofErr w:type="spellEnd"/>
          </w:p>
        </w:tc>
        <w:tc>
          <w:tcPr>
            <w:tcW w:w="752" w:type="dxa"/>
          </w:tcPr>
          <w:p w14:paraId="1BA214BD" w14:textId="4F71C0A3" w:rsidR="00CA6814" w:rsidRPr="00CA6814" w:rsidRDefault="00CA6814" w:rsidP="00CA6814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1.</w:t>
            </w:r>
          </w:p>
        </w:tc>
        <w:tc>
          <w:tcPr>
            <w:tcW w:w="2588" w:type="dxa"/>
          </w:tcPr>
          <w:p w14:paraId="47F82A25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A6814" w:rsidRPr="00CA6814" w14:paraId="0A895601" w14:textId="0F5FC49D" w:rsidTr="00CA6814">
        <w:tc>
          <w:tcPr>
            <w:tcW w:w="571" w:type="dxa"/>
          </w:tcPr>
          <w:p w14:paraId="5AC2A5C5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785E4DA1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416C749A" w14:textId="77777777" w:rsidR="00CA6814" w:rsidRPr="00CA6814" w:rsidRDefault="00CA6814" w:rsidP="00CA681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9" w:type="dxa"/>
          </w:tcPr>
          <w:p w14:paraId="54D51C3D" w14:textId="1E230B12" w:rsidR="00CA6814" w:rsidRPr="00CA6814" w:rsidRDefault="00CA6814" w:rsidP="00CA6814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52" w:type="dxa"/>
          </w:tcPr>
          <w:p w14:paraId="0EA928A7" w14:textId="59F81763" w:rsidR="00CA6814" w:rsidRPr="00CA6814" w:rsidRDefault="00CA6814" w:rsidP="00CA6814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2.</w:t>
            </w:r>
          </w:p>
        </w:tc>
        <w:tc>
          <w:tcPr>
            <w:tcW w:w="2588" w:type="dxa"/>
          </w:tcPr>
          <w:p w14:paraId="680666A4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A6814" w:rsidRPr="00CA6814" w14:paraId="37029F77" w14:textId="1291071C" w:rsidTr="00CA6814">
        <w:tc>
          <w:tcPr>
            <w:tcW w:w="571" w:type="dxa"/>
          </w:tcPr>
          <w:p w14:paraId="51B514D7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2AED69F4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0EF7BB1B" w14:textId="77777777" w:rsidR="00CA6814" w:rsidRPr="00CA6814" w:rsidRDefault="00CA6814" w:rsidP="00CA681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9" w:type="dxa"/>
          </w:tcPr>
          <w:p w14:paraId="7106740E" w14:textId="56E0F3D9" w:rsidR="00CA6814" w:rsidRPr="00CA6814" w:rsidRDefault="00CA6814" w:rsidP="00CA6814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52" w:type="dxa"/>
          </w:tcPr>
          <w:p w14:paraId="1F9F22B1" w14:textId="77777777" w:rsidR="00CA6814" w:rsidRPr="00CA6814" w:rsidRDefault="00CA6814" w:rsidP="00CA6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8" w:type="dxa"/>
          </w:tcPr>
          <w:p w14:paraId="60CA72D2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A6814" w:rsidRPr="00CA6814" w14:paraId="341E1788" w14:textId="0DE9BAF9" w:rsidTr="00CA6814">
        <w:tc>
          <w:tcPr>
            <w:tcW w:w="571" w:type="dxa"/>
          </w:tcPr>
          <w:p w14:paraId="7AAC76C9" w14:textId="32F9F8DD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  <w:r w:rsidRPr="00CA6814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423" w:type="dxa"/>
          </w:tcPr>
          <w:p w14:paraId="62AA2FDE" w14:textId="77777777" w:rsidR="00CA6814" w:rsidRPr="00CA6814" w:rsidRDefault="00CA6814" w:rsidP="00CA6814">
            <w:pPr>
              <w:rPr>
                <w:b/>
                <w:bCs/>
                <w:sz w:val="22"/>
                <w:szCs w:val="22"/>
              </w:rPr>
            </w:pPr>
            <w:r w:rsidRPr="00CA6814">
              <w:rPr>
                <w:b/>
                <w:bCs/>
                <w:sz w:val="22"/>
                <w:szCs w:val="22"/>
              </w:rPr>
              <w:t xml:space="preserve">Naujosios Akmenės miesto </w:t>
            </w:r>
          </w:p>
          <w:p w14:paraId="45560610" w14:textId="33DDE515" w:rsidR="00CA6814" w:rsidRPr="00CA6814" w:rsidRDefault="00CA6814" w:rsidP="00CA6814">
            <w:pPr>
              <w:rPr>
                <w:b/>
                <w:bCs/>
                <w:sz w:val="22"/>
                <w:szCs w:val="22"/>
              </w:rPr>
            </w:pPr>
            <w:r w:rsidRPr="00CA6814">
              <w:rPr>
                <w:b/>
                <w:bCs/>
                <w:sz w:val="22"/>
                <w:szCs w:val="22"/>
              </w:rPr>
              <w:t>seniūnija</w:t>
            </w:r>
          </w:p>
        </w:tc>
        <w:tc>
          <w:tcPr>
            <w:tcW w:w="532" w:type="dxa"/>
          </w:tcPr>
          <w:p w14:paraId="3DE40886" w14:textId="582FB84C" w:rsidR="00CA6814" w:rsidRPr="00CA6814" w:rsidRDefault="00CA6814" w:rsidP="00CA6814">
            <w:pPr>
              <w:spacing w:after="200" w:line="276" w:lineRule="auto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1.</w:t>
            </w:r>
          </w:p>
          <w:p w14:paraId="7C28A237" w14:textId="77777777" w:rsidR="00CA6814" w:rsidRPr="00CA6814" w:rsidRDefault="00CA6814" w:rsidP="00CA6814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14:paraId="10337632" w14:textId="3F71647B" w:rsidR="00CA6814" w:rsidRPr="00CA6814" w:rsidRDefault="00CA6814" w:rsidP="00CA6814">
            <w:pPr>
              <w:rPr>
                <w:bCs/>
                <w:i/>
                <w:iCs/>
                <w:sz w:val="22"/>
                <w:szCs w:val="22"/>
              </w:rPr>
            </w:pPr>
            <w:r w:rsidRPr="00CA6814">
              <w:rPr>
                <w:bCs/>
                <w:i/>
                <w:iCs/>
                <w:sz w:val="22"/>
                <w:szCs w:val="22"/>
              </w:rPr>
              <w:t>Ramučių</w:t>
            </w:r>
          </w:p>
        </w:tc>
        <w:tc>
          <w:tcPr>
            <w:tcW w:w="752" w:type="dxa"/>
          </w:tcPr>
          <w:p w14:paraId="214A2299" w14:textId="5C5E9894" w:rsidR="00CA6814" w:rsidRPr="00CA6814" w:rsidRDefault="00CA6814" w:rsidP="00CA6814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1.</w:t>
            </w:r>
          </w:p>
        </w:tc>
        <w:tc>
          <w:tcPr>
            <w:tcW w:w="2588" w:type="dxa"/>
          </w:tcPr>
          <w:p w14:paraId="5AB6ACEF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A6814" w:rsidRPr="00CA6814" w14:paraId="0E32F287" w14:textId="589483B1" w:rsidTr="00CA6814">
        <w:tc>
          <w:tcPr>
            <w:tcW w:w="571" w:type="dxa"/>
          </w:tcPr>
          <w:p w14:paraId="01798EFB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2F6EED1B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2A9EDAC6" w14:textId="77777777" w:rsidR="00CA6814" w:rsidRPr="00CA6814" w:rsidRDefault="00CA6814" w:rsidP="00CA6814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14:paraId="4D8AE7F2" w14:textId="588CBF97" w:rsidR="00CA6814" w:rsidRPr="00CA6814" w:rsidRDefault="00CA6814" w:rsidP="00CA6814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52" w:type="dxa"/>
          </w:tcPr>
          <w:p w14:paraId="64F10AA9" w14:textId="34104F57" w:rsidR="00CA6814" w:rsidRPr="00CA6814" w:rsidRDefault="00CA6814" w:rsidP="00CA6814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2.</w:t>
            </w:r>
          </w:p>
        </w:tc>
        <w:tc>
          <w:tcPr>
            <w:tcW w:w="2588" w:type="dxa"/>
          </w:tcPr>
          <w:p w14:paraId="548D0BBF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A6814" w:rsidRPr="00CA6814" w14:paraId="1D82F8A3" w14:textId="0DAD109B" w:rsidTr="00CA6814">
        <w:tc>
          <w:tcPr>
            <w:tcW w:w="571" w:type="dxa"/>
          </w:tcPr>
          <w:p w14:paraId="538EE58E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2C09617D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2EC8089B" w14:textId="4D943F94" w:rsidR="00CA6814" w:rsidRPr="00CA6814" w:rsidRDefault="00CA6814" w:rsidP="00CA6814">
            <w:pPr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2.</w:t>
            </w:r>
          </w:p>
        </w:tc>
        <w:tc>
          <w:tcPr>
            <w:tcW w:w="1909" w:type="dxa"/>
          </w:tcPr>
          <w:p w14:paraId="7EEDB745" w14:textId="56A5B971" w:rsidR="00CA6814" w:rsidRPr="00CA6814" w:rsidRDefault="00CA6814" w:rsidP="00CA6814">
            <w:pPr>
              <w:rPr>
                <w:bCs/>
                <w:i/>
                <w:iCs/>
                <w:sz w:val="22"/>
                <w:szCs w:val="22"/>
              </w:rPr>
            </w:pPr>
            <w:r w:rsidRPr="00CA6814">
              <w:rPr>
                <w:bCs/>
                <w:i/>
                <w:iCs/>
                <w:sz w:val="22"/>
                <w:szCs w:val="22"/>
              </w:rPr>
              <w:t>Senamiesčio</w:t>
            </w:r>
          </w:p>
        </w:tc>
        <w:tc>
          <w:tcPr>
            <w:tcW w:w="752" w:type="dxa"/>
          </w:tcPr>
          <w:p w14:paraId="009CE17C" w14:textId="26F3C99D" w:rsidR="00CA6814" w:rsidRPr="00CA6814" w:rsidRDefault="00CA6814" w:rsidP="00CA6814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1.</w:t>
            </w:r>
          </w:p>
        </w:tc>
        <w:tc>
          <w:tcPr>
            <w:tcW w:w="2588" w:type="dxa"/>
          </w:tcPr>
          <w:p w14:paraId="4362D53D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A6814" w:rsidRPr="00CA6814" w14:paraId="7B7AD238" w14:textId="4FCDF1AC" w:rsidTr="00CA6814">
        <w:tc>
          <w:tcPr>
            <w:tcW w:w="571" w:type="dxa"/>
          </w:tcPr>
          <w:p w14:paraId="44894D99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6272B764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13AF699A" w14:textId="77777777" w:rsidR="00CA6814" w:rsidRPr="00CA6814" w:rsidRDefault="00CA6814" w:rsidP="00CA6814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14:paraId="65F26087" w14:textId="710CD0B3" w:rsidR="00CA6814" w:rsidRPr="00CA6814" w:rsidRDefault="00CA6814" w:rsidP="00CA6814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52" w:type="dxa"/>
          </w:tcPr>
          <w:p w14:paraId="1E6DF5C9" w14:textId="718A5C48" w:rsidR="00CA6814" w:rsidRPr="00CA6814" w:rsidRDefault="00CA6814" w:rsidP="00CA6814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2.</w:t>
            </w:r>
          </w:p>
        </w:tc>
        <w:tc>
          <w:tcPr>
            <w:tcW w:w="2588" w:type="dxa"/>
          </w:tcPr>
          <w:p w14:paraId="2ABD3B1D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A6814" w:rsidRPr="00CA6814" w14:paraId="1536E460" w14:textId="46B1F5A1" w:rsidTr="00CA6814">
        <w:tc>
          <w:tcPr>
            <w:tcW w:w="571" w:type="dxa"/>
          </w:tcPr>
          <w:p w14:paraId="31DFA302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6B7D5685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081E7624" w14:textId="04B6862B" w:rsidR="00CA6814" w:rsidRPr="00CA6814" w:rsidRDefault="00CA6814" w:rsidP="00CA6814">
            <w:pPr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3.</w:t>
            </w:r>
          </w:p>
        </w:tc>
        <w:tc>
          <w:tcPr>
            <w:tcW w:w="1909" w:type="dxa"/>
          </w:tcPr>
          <w:p w14:paraId="426D2181" w14:textId="5AA85DAC" w:rsidR="00CA6814" w:rsidRPr="00CA6814" w:rsidRDefault="00CA6814" w:rsidP="00CA6814">
            <w:pPr>
              <w:rPr>
                <w:bCs/>
                <w:i/>
                <w:iCs/>
                <w:sz w:val="22"/>
                <w:szCs w:val="22"/>
              </w:rPr>
            </w:pPr>
            <w:r w:rsidRPr="00CA6814">
              <w:rPr>
                <w:bCs/>
                <w:i/>
                <w:iCs/>
                <w:sz w:val="22"/>
                <w:szCs w:val="22"/>
              </w:rPr>
              <w:t>Naujamiesčio</w:t>
            </w:r>
          </w:p>
        </w:tc>
        <w:tc>
          <w:tcPr>
            <w:tcW w:w="752" w:type="dxa"/>
          </w:tcPr>
          <w:p w14:paraId="6FAB2EFF" w14:textId="679FF7E4" w:rsidR="00CA6814" w:rsidRPr="00CA6814" w:rsidRDefault="00CA6814" w:rsidP="00CA6814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1.</w:t>
            </w:r>
          </w:p>
        </w:tc>
        <w:tc>
          <w:tcPr>
            <w:tcW w:w="2588" w:type="dxa"/>
          </w:tcPr>
          <w:p w14:paraId="342901C6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A6814" w:rsidRPr="00CA6814" w14:paraId="5CF01623" w14:textId="2F718355" w:rsidTr="00CA6814">
        <w:tc>
          <w:tcPr>
            <w:tcW w:w="571" w:type="dxa"/>
          </w:tcPr>
          <w:p w14:paraId="75E3F48A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45293EC7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3F5A1BC3" w14:textId="77777777" w:rsidR="00CA6814" w:rsidRPr="00CA6814" w:rsidRDefault="00CA6814" w:rsidP="00CA6814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14:paraId="5A5A40D1" w14:textId="3C951BD9" w:rsidR="00CA6814" w:rsidRPr="00CA6814" w:rsidRDefault="00CA6814" w:rsidP="00CA6814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52" w:type="dxa"/>
          </w:tcPr>
          <w:p w14:paraId="53757AAD" w14:textId="7EF5DEC2" w:rsidR="00CA6814" w:rsidRPr="00CA6814" w:rsidRDefault="00CA6814" w:rsidP="00CA6814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2.</w:t>
            </w:r>
          </w:p>
        </w:tc>
        <w:tc>
          <w:tcPr>
            <w:tcW w:w="2588" w:type="dxa"/>
          </w:tcPr>
          <w:p w14:paraId="30C81D29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A6814" w:rsidRPr="00CA6814" w14:paraId="1586F957" w14:textId="530C85E5" w:rsidTr="00CA6814">
        <w:tc>
          <w:tcPr>
            <w:tcW w:w="571" w:type="dxa"/>
          </w:tcPr>
          <w:p w14:paraId="018E2E03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4687CEC7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09527989" w14:textId="373052B6" w:rsidR="00CA6814" w:rsidRPr="00CA6814" w:rsidRDefault="00CA6814" w:rsidP="00CA6814">
            <w:pPr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4.</w:t>
            </w:r>
          </w:p>
        </w:tc>
        <w:tc>
          <w:tcPr>
            <w:tcW w:w="1909" w:type="dxa"/>
          </w:tcPr>
          <w:p w14:paraId="63149025" w14:textId="395EEA62" w:rsidR="00CA6814" w:rsidRPr="00CA6814" w:rsidRDefault="00CA6814" w:rsidP="00CA6814">
            <w:pPr>
              <w:rPr>
                <w:bCs/>
                <w:i/>
                <w:iCs/>
                <w:sz w:val="22"/>
                <w:szCs w:val="22"/>
              </w:rPr>
            </w:pPr>
            <w:r w:rsidRPr="00CA6814">
              <w:rPr>
                <w:bCs/>
                <w:i/>
                <w:iCs/>
                <w:sz w:val="22"/>
                <w:szCs w:val="22"/>
              </w:rPr>
              <w:t>V. Kudirkos</w:t>
            </w:r>
          </w:p>
        </w:tc>
        <w:tc>
          <w:tcPr>
            <w:tcW w:w="752" w:type="dxa"/>
          </w:tcPr>
          <w:p w14:paraId="26EAB74E" w14:textId="0F03F1D7" w:rsidR="00CA6814" w:rsidRPr="00CA6814" w:rsidRDefault="00CA6814" w:rsidP="00CA6814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1.</w:t>
            </w:r>
          </w:p>
        </w:tc>
        <w:tc>
          <w:tcPr>
            <w:tcW w:w="2588" w:type="dxa"/>
          </w:tcPr>
          <w:p w14:paraId="227986F9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A6814" w:rsidRPr="00CA6814" w14:paraId="23E7EA57" w14:textId="1EABD0C1" w:rsidTr="00CA6814">
        <w:tc>
          <w:tcPr>
            <w:tcW w:w="571" w:type="dxa"/>
          </w:tcPr>
          <w:p w14:paraId="76183573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19C77B7C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3B84115E" w14:textId="77777777" w:rsidR="00CA6814" w:rsidRPr="00CA6814" w:rsidRDefault="00CA6814" w:rsidP="00CA6814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14:paraId="14D8FD85" w14:textId="7D8391FA" w:rsidR="00CA6814" w:rsidRPr="00CA6814" w:rsidRDefault="00CA6814" w:rsidP="00CA6814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52" w:type="dxa"/>
          </w:tcPr>
          <w:p w14:paraId="63829701" w14:textId="256175F6" w:rsidR="00CA6814" w:rsidRPr="00CA6814" w:rsidRDefault="00CA6814" w:rsidP="00CA6814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2.</w:t>
            </w:r>
          </w:p>
        </w:tc>
        <w:tc>
          <w:tcPr>
            <w:tcW w:w="2588" w:type="dxa"/>
          </w:tcPr>
          <w:p w14:paraId="40743B94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A6814" w:rsidRPr="00CA6814" w14:paraId="3204DF3F" w14:textId="4B6AB8D4" w:rsidTr="00CA6814">
        <w:tc>
          <w:tcPr>
            <w:tcW w:w="571" w:type="dxa"/>
          </w:tcPr>
          <w:p w14:paraId="1315D171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47109A9E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2E72C60A" w14:textId="1BB11B00" w:rsidR="00CA6814" w:rsidRPr="00CA6814" w:rsidRDefault="00CA6814" w:rsidP="00CA6814">
            <w:pPr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5.</w:t>
            </w:r>
          </w:p>
        </w:tc>
        <w:tc>
          <w:tcPr>
            <w:tcW w:w="1909" w:type="dxa"/>
          </w:tcPr>
          <w:p w14:paraId="63086C93" w14:textId="148431AF" w:rsidR="00CA6814" w:rsidRPr="00CA6814" w:rsidRDefault="00CA6814" w:rsidP="00CA6814">
            <w:pPr>
              <w:rPr>
                <w:bCs/>
                <w:i/>
                <w:iCs/>
                <w:sz w:val="22"/>
                <w:szCs w:val="22"/>
              </w:rPr>
            </w:pPr>
            <w:r w:rsidRPr="00CA6814">
              <w:rPr>
                <w:bCs/>
                <w:i/>
                <w:iCs/>
                <w:sz w:val="22"/>
                <w:szCs w:val="22"/>
              </w:rPr>
              <w:t>Respublikos</w:t>
            </w:r>
          </w:p>
        </w:tc>
        <w:tc>
          <w:tcPr>
            <w:tcW w:w="752" w:type="dxa"/>
          </w:tcPr>
          <w:p w14:paraId="553A20B0" w14:textId="71ECC0B0" w:rsidR="00CA6814" w:rsidRPr="00CA6814" w:rsidRDefault="00CA6814" w:rsidP="00CA6814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1.</w:t>
            </w:r>
          </w:p>
        </w:tc>
        <w:tc>
          <w:tcPr>
            <w:tcW w:w="2588" w:type="dxa"/>
          </w:tcPr>
          <w:p w14:paraId="584176B4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A6814" w:rsidRPr="00CA6814" w14:paraId="49BFA9A6" w14:textId="784D4BEF" w:rsidTr="00CA6814">
        <w:tc>
          <w:tcPr>
            <w:tcW w:w="571" w:type="dxa"/>
          </w:tcPr>
          <w:p w14:paraId="7FF54F85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00F8A724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5DEADC3A" w14:textId="77777777" w:rsidR="00CA6814" w:rsidRPr="00CA6814" w:rsidRDefault="00CA6814" w:rsidP="00CA681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9" w:type="dxa"/>
          </w:tcPr>
          <w:p w14:paraId="5E30D370" w14:textId="1FF39013" w:rsidR="00CA6814" w:rsidRPr="00CA6814" w:rsidRDefault="00CA6814" w:rsidP="00CA6814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52" w:type="dxa"/>
          </w:tcPr>
          <w:p w14:paraId="122C54D8" w14:textId="22A9076A" w:rsidR="00CA6814" w:rsidRPr="00CA6814" w:rsidRDefault="00CA6814" w:rsidP="00CA6814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2.</w:t>
            </w:r>
          </w:p>
        </w:tc>
        <w:tc>
          <w:tcPr>
            <w:tcW w:w="2588" w:type="dxa"/>
          </w:tcPr>
          <w:p w14:paraId="48671353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3375" w:rsidRPr="00CA6814" w14:paraId="42FCF1C9" w14:textId="37B68C54" w:rsidTr="00CA6814">
        <w:tc>
          <w:tcPr>
            <w:tcW w:w="571" w:type="dxa"/>
          </w:tcPr>
          <w:p w14:paraId="3A68B580" w14:textId="63DA1C5F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  <w:r w:rsidRPr="00CA6814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423" w:type="dxa"/>
          </w:tcPr>
          <w:p w14:paraId="5E07CF08" w14:textId="18C4B88C" w:rsidR="00873375" w:rsidRPr="00CA6814" w:rsidRDefault="00873375" w:rsidP="00873375">
            <w:pPr>
              <w:rPr>
                <w:b/>
                <w:bCs/>
                <w:sz w:val="22"/>
                <w:szCs w:val="22"/>
              </w:rPr>
            </w:pPr>
            <w:r w:rsidRPr="00CA6814">
              <w:rPr>
                <w:b/>
                <w:bCs/>
                <w:sz w:val="22"/>
                <w:szCs w:val="22"/>
              </w:rPr>
              <w:t>Naujosios Akmenės kaimiškoji seniūnija</w:t>
            </w:r>
          </w:p>
        </w:tc>
        <w:tc>
          <w:tcPr>
            <w:tcW w:w="532" w:type="dxa"/>
          </w:tcPr>
          <w:p w14:paraId="4AA7B778" w14:textId="7598F07F" w:rsidR="00873375" w:rsidRPr="00CA6814" w:rsidRDefault="00873375" w:rsidP="00873375">
            <w:pPr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1.</w:t>
            </w:r>
          </w:p>
        </w:tc>
        <w:tc>
          <w:tcPr>
            <w:tcW w:w="1909" w:type="dxa"/>
          </w:tcPr>
          <w:p w14:paraId="6C9E5672" w14:textId="10D80796" w:rsidR="00873375" w:rsidRPr="00CA6814" w:rsidRDefault="00873375" w:rsidP="00873375">
            <w:pPr>
              <w:rPr>
                <w:bCs/>
                <w:i/>
                <w:iCs/>
                <w:sz w:val="22"/>
                <w:szCs w:val="22"/>
              </w:rPr>
            </w:pPr>
            <w:proofErr w:type="spellStart"/>
            <w:r w:rsidRPr="00CA6814">
              <w:rPr>
                <w:bCs/>
                <w:i/>
                <w:iCs/>
                <w:sz w:val="22"/>
                <w:szCs w:val="22"/>
              </w:rPr>
              <w:t>Alkiškių</w:t>
            </w:r>
            <w:proofErr w:type="spellEnd"/>
          </w:p>
        </w:tc>
        <w:tc>
          <w:tcPr>
            <w:tcW w:w="752" w:type="dxa"/>
          </w:tcPr>
          <w:p w14:paraId="11674CE0" w14:textId="7EDBAD8F" w:rsidR="00873375" w:rsidRPr="00CA6814" w:rsidRDefault="00873375" w:rsidP="00873375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1.</w:t>
            </w:r>
          </w:p>
        </w:tc>
        <w:tc>
          <w:tcPr>
            <w:tcW w:w="2588" w:type="dxa"/>
          </w:tcPr>
          <w:p w14:paraId="71324E86" w14:textId="3D2F72C3" w:rsidR="00873375" w:rsidRPr="00CA6814" w:rsidRDefault="006E7C0E" w:rsidP="0087337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Laimutė Baltrušaitienė</w:t>
            </w:r>
          </w:p>
        </w:tc>
      </w:tr>
      <w:tr w:rsidR="00873375" w:rsidRPr="00CA6814" w14:paraId="67D63ED9" w14:textId="77777777" w:rsidTr="00CA6814">
        <w:tc>
          <w:tcPr>
            <w:tcW w:w="571" w:type="dxa"/>
          </w:tcPr>
          <w:p w14:paraId="19AD4678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27752E9B" w14:textId="77777777" w:rsidR="00873375" w:rsidRPr="00CA6814" w:rsidRDefault="00873375" w:rsidP="0087337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5589AEF3" w14:textId="77777777" w:rsidR="00873375" w:rsidRPr="00CA6814" w:rsidRDefault="00873375" w:rsidP="00873375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14:paraId="1E09746D" w14:textId="77777777" w:rsidR="00873375" w:rsidRPr="00CA6814" w:rsidRDefault="00873375" w:rsidP="00873375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52" w:type="dxa"/>
          </w:tcPr>
          <w:p w14:paraId="6BC42C66" w14:textId="4C9E43EE" w:rsidR="00873375" w:rsidRPr="00CA6814" w:rsidRDefault="00873375" w:rsidP="00873375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2.</w:t>
            </w:r>
          </w:p>
        </w:tc>
        <w:tc>
          <w:tcPr>
            <w:tcW w:w="2588" w:type="dxa"/>
          </w:tcPr>
          <w:p w14:paraId="5FE824BD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3375" w:rsidRPr="00CA6814" w14:paraId="1D549172" w14:textId="50BB5DBD" w:rsidTr="00CA6814">
        <w:tc>
          <w:tcPr>
            <w:tcW w:w="571" w:type="dxa"/>
          </w:tcPr>
          <w:p w14:paraId="7CD47FA3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7F318553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50FE5BB8" w14:textId="05B56D68" w:rsidR="00873375" w:rsidRPr="00CA6814" w:rsidRDefault="00873375" w:rsidP="00873375">
            <w:pPr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2.</w:t>
            </w:r>
          </w:p>
        </w:tc>
        <w:tc>
          <w:tcPr>
            <w:tcW w:w="1909" w:type="dxa"/>
          </w:tcPr>
          <w:p w14:paraId="29D4BDC3" w14:textId="5B290DAC" w:rsidR="00873375" w:rsidRPr="00CA6814" w:rsidRDefault="00873375" w:rsidP="00873375">
            <w:pPr>
              <w:rPr>
                <w:bCs/>
                <w:i/>
                <w:iCs/>
                <w:sz w:val="22"/>
                <w:szCs w:val="22"/>
              </w:rPr>
            </w:pPr>
            <w:proofErr w:type="spellStart"/>
            <w:r w:rsidRPr="00CA6814">
              <w:rPr>
                <w:bCs/>
                <w:i/>
                <w:iCs/>
                <w:sz w:val="22"/>
                <w:szCs w:val="22"/>
              </w:rPr>
              <w:t>Sablauskių</w:t>
            </w:r>
            <w:proofErr w:type="spellEnd"/>
          </w:p>
        </w:tc>
        <w:tc>
          <w:tcPr>
            <w:tcW w:w="752" w:type="dxa"/>
          </w:tcPr>
          <w:p w14:paraId="61809803" w14:textId="6EA0DA66" w:rsidR="00873375" w:rsidRPr="00CA6814" w:rsidRDefault="00873375" w:rsidP="00873375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1.</w:t>
            </w:r>
          </w:p>
        </w:tc>
        <w:tc>
          <w:tcPr>
            <w:tcW w:w="2588" w:type="dxa"/>
          </w:tcPr>
          <w:p w14:paraId="3F0808FB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3375" w:rsidRPr="00CA6814" w14:paraId="20889E75" w14:textId="77777777" w:rsidTr="00CA6814">
        <w:tc>
          <w:tcPr>
            <w:tcW w:w="571" w:type="dxa"/>
          </w:tcPr>
          <w:p w14:paraId="49121BAC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56BC753E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16EAAA9C" w14:textId="77777777" w:rsidR="00873375" w:rsidRPr="00CA6814" w:rsidRDefault="00873375" w:rsidP="00873375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14:paraId="439FE967" w14:textId="77777777" w:rsidR="00873375" w:rsidRPr="00CA6814" w:rsidRDefault="00873375" w:rsidP="00873375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52" w:type="dxa"/>
          </w:tcPr>
          <w:p w14:paraId="68CA003D" w14:textId="2BE76C33" w:rsidR="00873375" w:rsidRPr="00CA6814" w:rsidRDefault="00873375" w:rsidP="00873375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2.</w:t>
            </w:r>
          </w:p>
        </w:tc>
        <w:tc>
          <w:tcPr>
            <w:tcW w:w="2588" w:type="dxa"/>
          </w:tcPr>
          <w:p w14:paraId="28780C9D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3375" w:rsidRPr="00CA6814" w14:paraId="18B372B8" w14:textId="74E03040" w:rsidTr="00CA6814">
        <w:tc>
          <w:tcPr>
            <w:tcW w:w="571" w:type="dxa"/>
          </w:tcPr>
          <w:p w14:paraId="505C7A89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06D5B57C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2BF4364C" w14:textId="686F2084" w:rsidR="00873375" w:rsidRPr="00CA6814" w:rsidRDefault="00873375" w:rsidP="00873375">
            <w:pPr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3.</w:t>
            </w:r>
          </w:p>
        </w:tc>
        <w:tc>
          <w:tcPr>
            <w:tcW w:w="1909" w:type="dxa"/>
          </w:tcPr>
          <w:p w14:paraId="4FA0161C" w14:textId="789FF7D9" w:rsidR="00873375" w:rsidRPr="00CA6814" w:rsidRDefault="00873375" w:rsidP="00873375">
            <w:pPr>
              <w:rPr>
                <w:bCs/>
                <w:i/>
                <w:iCs/>
                <w:sz w:val="22"/>
                <w:szCs w:val="22"/>
              </w:rPr>
            </w:pPr>
            <w:r w:rsidRPr="00CA6814">
              <w:rPr>
                <w:bCs/>
                <w:i/>
                <w:iCs/>
                <w:sz w:val="22"/>
                <w:szCs w:val="22"/>
              </w:rPr>
              <w:t>Kivylių</w:t>
            </w:r>
          </w:p>
        </w:tc>
        <w:tc>
          <w:tcPr>
            <w:tcW w:w="752" w:type="dxa"/>
          </w:tcPr>
          <w:p w14:paraId="4B7D15A0" w14:textId="682E9ECA" w:rsidR="00873375" w:rsidRPr="00CA6814" w:rsidRDefault="00873375" w:rsidP="00873375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1.</w:t>
            </w:r>
          </w:p>
        </w:tc>
        <w:tc>
          <w:tcPr>
            <w:tcW w:w="2588" w:type="dxa"/>
          </w:tcPr>
          <w:p w14:paraId="57A809D9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3375" w:rsidRPr="00CA6814" w14:paraId="6199ECC0" w14:textId="77777777" w:rsidTr="00CA6814">
        <w:tc>
          <w:tcPr>
            <w:tcW w:w="571" w:type="dxa"/>
          </w:tcPr>
          <w:p w14:paraId="7C948CFF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69F21B61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0811451D" w14:textId="77777777" w:rsidR="00873375" w:rsidRPr="00CA6814" w:rsidRDefault="00873375" w:rsidP="00873375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14:paraId="19951A17" w14:textId="77777777" w:rsidR="00873375" w:rsidRPr="00CA6814" w:rsidRDefault="00873375" w:rsidP="00873375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52" w:type="dxa"/>
          </w:tcPr>
          <w:p w14:paraId="0816B2CF" w14:textId="5F8EA969" w:rsidR="00873375" w:rsidRPr="00CA6814" w:rsidRDefault="00873375" w:rsidP="00873375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2.</w:t>
            </w:r>
          </w:p>
        </w:tc>
        <w:tc>
          <w:tcPr>
            <w:tcW w:w="2588" w:type="dxa"/>
          </w:tcPr>
          <w:p w14:paraId="69D6697E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3375" w:rsidRPr="00CA6814" w14:paraId="404ACA7B" w14:textId="01A53FC6" w:rsidTr="00CA6814">
        <w:tc>
          <w:tcPr>
            <w:tcW w:w="571" w:type="dxa"/>
          </w:tcPr>
          <w:p w14:paraId="3744BD48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631E5516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234407B2" w14:textId="3A35DE9D" w:rsidR="00873375" w:rsidRPr="00CA6814" w:rsidRDefault="00873375" w:rsidP="00873375">
            <w:pPr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4.</w:t>
            </w:r>
          </w:p>
        </w:tc>
        <w:tc>
          <w:tcPr>
            <w:tcW w:w="1909" w:type="dxa"/>
          </w:tcPr>
          <w:p w14:paraId="1DB31658" w14:textId="7F52B704" w:rsidR="00873375" w:rsidRPr="00CA6814" w:rsidRDefault="00873375" w:rsidP="00873375">
            <w:pPr>
              <w:rPr>
                <w:bCs/>
                <w:i/>
                <w:iCs/>
                <w:sz w:val="22"/>
                <w:szCs w:val="22"/>
              </w:rPr>
            </w:pPr>
            <w:proofErr w:type="spellStart"/>
            <w:r w:rsidRPr="00CA6814">
              <w:rPr>
                <w:bCs/>
                <w:i/>
                <w:iCs/>
                <w:sz w:val="22"/>
                <w:szCs w:val="22"/>
              </w:rPr>
              <w:t>Klykolių</w:t>
            </w:r>
            <w:proofErr w:type="spellEnd"/>
          </w:p>
        </w:tc>
        <w:tc>
          <w:tcPr>
            <w:tcW w:w="752" w:type="dxa"/>
          </w:tcPr>
          <w:p w14:paraId="7A6CF047" w14:textId="7F060EE9" w:rsidR="00873375" w:rsidRPr="00CA6814" w:rsidRDefault="00873375" w:rsidP="00873375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1.</w:t>
            </w:r>
          </w:p>
        </w:tc>
        <w:tc>
          <w:tcPr>
            <w:tcW w:w="2588" w:type="dxa"/>
          </w:tcPr>
          <w:p w14:paraId="3B8C4A6C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3375" w:rsidRPr="00CA6814" w14:paraId="49827F0E" w14:textId="77777777" w:rsidTr="00CA6814">
        <w:tc>
          <w:tcPr>
            <w:tcW w:w="571" w:type="dxa"/>
          </w:tcPr>
          <w:p w14:paraId="6A83F90B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63F60192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6FA7316D" w14:textId="77777777" w:rsidR="00873375" w:rsidRPr="00CA6814" w:rsidRDefault="00873375" w:rsidP="00873375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14:paraId="7C20184F" w14:textId="77777777" w:rsidR="00873375" w:rsidRPr="00CA6814" w:rsidRDefault="00873375" w:rsidP="00873375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52" w:type="dxa"/>
          </w:tcPr>
          <w:p w14:paraId="76517652" w14:textId="267704D2" w:rsidR="00873375" w:rsidRPr="00CA6814" w:rsidRDefault="00873375" w:rsidP="00873375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2.</w:t>
            </w:r>
          </w:p>
        </w:tc>
        <w:tc>
          <w:tcPr>
            <w:tcW w:w="2588" w:type="dxa"/>
          </w:tcPr>
          <w:p w14:paraId="2E353016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3375" w:rsidRPr="00CA6814" w14:paraId="41E85676" w14:textId="4503B54C" w:rsidTr="00CA6814">
        <w:tc>
          <w:tcPr>
            <w:tcW w:w="571" w:type="dxa"/>
          </w:tcPr>
          <w:p w14:paraId="10469FBC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006ABAFB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5B96A1A2" w14:textId="78387828" w:rsidR="00873375" w:rsidRPr="00CA6814" w:rsidRDefault="00873375" w:rsidP="00873375">
            <w:pPr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5.</w:t>
            </w:r>
          </w:p>
        </w:tc>
        <w:tc>
          <w:tcPr>
            <w:tcW w:w="1909" w:type="dxa"/>
          </w:tcPr>
          <w:p w14:paraId="1993CDD5" w14:textId="54E7CC54" w:rsidR="00873375" w:rsidRPr="00CA6814" w:rsidRDefault="00873375" w:rsidP="00873375">
            <w:pPr>
              <w:rPr>
                <w:bCs/>
                <w:i/>
                <w:iCs/>
                <w:sz w:val="22"/>
                <w:szCs w:val="22"/>
              </w:rPr>
            </w:pPr>
            <w:proofErr w:type="spellStart"/>
            <w:r w:rsidRPr="00CA6814">
              <w:rPr>
                <w:bCs/>
                <w:i/>
                <w:iCs/>
                <w:sz w:val="22"/>
                <w:szCs w:val="22"/>
              </w:rPr>
              <w:t>Luokavos</w:t>
            </w:r>
            <w:proofErr w:type="spellEnd"/>
          </w:p>
        </w:tc>
        <w:tc>
          <w:tcPr>
            <w:tcW w:w="752" w:type="dxa"/>
          </w:tcPr>
          <w:p w14:paraId="564C2305" w14:textId="3F00AFA6" w:rsidR="00873375" w:rsidRPr="00CA6814" w:rsidRDefault="00873375" w:rsidP="00873375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1.</w:t>
            </w:r>
          </w:p>
        </w:tc>
        <w:tc>
          <w:tcPr>
            <w:tcW w:w="2588" w:type="dxa"/>
          </w:tcPr>
          <w:p w14:paraId="3A4F0C63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3375" w:rsidRPr="00CA6814" w14:paraId="58A0B918" w14:textId="77777777" w:rsidTr="00CA6814">
        <w:tc>
          <w:tcPr>
            <w:tcW w:w="571" w:type="dxa"/>
          </w:tcPr>
          <w:p w14:paraId="12CB9A00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27DFA8A0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4A54C58F" w14:textId="77777777" w:rsidR="00873375" w:rsidRPr="00CA6814" w:rsidRDefault="00873375" w:rsidP="00873375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14:paraId="312BEB12" w14:textId="77777777" w:rsidR="00873375" w:rsidRPr="00CA6814" w:rsidRDefault="00873375" w:rsidP="00873375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52" w:type="dxa"/>
          </w:tcPr>
          <w:p w14:paraId="7CE5EF7F" w14:textId="185F5876" w:rsidR="00873375" w:rsidRPr="00CA6814" w:rsidRDefault="00873375" w:rsidP="00873375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2.</w:t>
            </w:r>
          </w:p>
        </w:tc>
        <w:tc>
          <w:tcPr>
            <w:tcW w:w="2588" w:type="dxa"/>
          </w:tcPr>
          <w:p w14:paraId="1C21D2CD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3375" w:rsidRPr="00CA6814" w14:paraId="651FAD8B" w14:textId="1AD09612" w:rsidTr="00CA6814">
        <w:tc>
          <w:tcPr>
            <w:tcW w:w="571" w:type="dxa"/>
          </w:tcPr>
          <w:p w14:paraId="0949D4B9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7072673D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69DCD8FF" w14:textId="5F1922F9" w:rsidR="00873375" w:rsidRPr="00CA6814" w:rsidRDefault="00873375" w:rsidP="00873375">
            <w:pPr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6.</w:t>
            </w:r>
          </w:p>
        </w:tc>
        <w:tc>
          <w:tcPr>
            <w:tcW w:w="1909" w:type="dxa"/>
          </w:tcPr>
          <w:p w14:paraId="6FEF8B8A" w14:textId="091AF2AF" w:rsidR="00873375" w:rsidRPr="00CA6814" w:rsidRDefault="00873375" w:rsidP="00873375">
            <w:pPr>
              <w:rPr>
                <w:bCs/>
                <w:i/>
                <w:iCs/>
                <w:sz w:val="22"/>
                <w:szCs w:val="22"/>
              </w:rPr>
            </w:pPr>
            <w:r w:rsidRPr="00CA6814">
              <w:rPr>
                <w:bCs/>
                <w:i/>
                <w:iCs/>
                <w:sz w:val="22"/>
                <w:szCs w:val="22"/>
              </w:rPr>
              <w:t>Vegerių</w:t>
            </w:r>
          </w:p>
        </w:tc>
        <w:tc>
          <w:tcPr>
            <w:tcW w:w="752" w:type="dxa"/>
          </w:tcPr>
          <w:p w14:paraId="53C91B0D" w14:textId="1CD16296" w:rsidR="00873375" w:rsidRPr="00CA6814" w:rsidRDefault="00873375" w:rsidP="00873375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1.</w:t>
            </w:r>
          </w:p>
        </w:tc>
        <w:tc>
          <w:tcPr>
            <w:tcW w:w="2588" w:type="dxa"/>
          </w:tcPr>
          <w:p w14:paraId="4F19EE34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3375" w:rsidRPr="00CA6814" w14:paraId="5D9B72DD" w14:textId="10D28810" w:rsidTr="00CA6814">
        <w:tc>
          <w:tcPr>
            <w:tcW w:w="571" w:type="dxa"/>
          </w:tcPr>
          <w:p w14:paraId="0B5195F3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53F246B2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06FB1C89" w14:textId="77777777" w:rsidR="00873375" w:rsidRPr="00CA6814" w:rsidRDefault="00873375" w:rsidP="00873375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14:paraId="108EF614" w14:textId="5EF5639B" w:rsidR="00873375" w:rsidRPr="00CA6814" w:rsidRDefault="00873375" w:rsidP="00873375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52" w:type="dxa"/>
          </w:tcPr>
          <w:p w14:paraId="578327D1" w14:textId="27BFE56B" w:rsidR="00873375" w:rsidRPr="00CA6814" w:rsidRDefault="00873375" w:rsidP="00873375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2.</w:t>
            </w:r>
          </w:p>
        </w:tc>
        <w:tc>
          <w:tcPr>
            <w:tcW w:w="2588" w:type="dxa"/>
          </w:tcPr>
          <w:p w14:paraId="77BA8183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3375" w:rsidRPr="00CA6814" w14:paraId="64E73A5F" w14:textId="32C31783" w:rsidTr="00CA6814">
        <w:tc>
          <w:tcPr>
            <w:tcW w:w="571" w:type="dxa"/>
          </w:tcPr>
          <w:p w14:paraId="2F925E61" w14:textId="096440B0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  <w:r w:rsidRPr="00CA6814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3423" w:type="dxa"/>
          </w:tcPr>
          <w:p w14:paraId="1D3B7DC4" w14:textId="4E1C3F88" w:rsidR="00873375" w:rsidRPr="00CA6814" w:rsidRDefault="00873375" w:rsidP="00873375">
            <w:pPr>
              <w:rPr>
                <w:b/>
                <w:bCs/>
                <w:sz w:val="22"/>
                <w:szCs w:val="22"/>
              </w:rPr>
            </w:pPr>
            <w:r w:rsidRPr="00CA6814">
              <w:rPr>
                <w:b/>
                <w:bCs/>
                <w:sz w:val="22"/>
                <w:szCs w:val="22"/>
              </w:rPr>
              <w:t>Papilės seniūnija</w:t>
            </w:r>
          </w:p>
        </w:tc>
        <w:tc>
          <w:tcPr>
            <w:tcW w:w="532" w:type="dxa"/>
          </w:tcPr>
          <w:p w14:paraId="70F222CA" w14:textId="05A54650" w:rsidR="00873375" w:rsidRPr="00CA6814" w:rsidRDefault="00873375" w:rsidP="00873375">
            <w:pPr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1.</w:t>
            </w:r>
          </w:p>
        </w:tc>
        <w:tc>
          <w:tcPr>
            <w:tcW w:w="1909" w:type="dxa"/>
          </w:tcPr>
          <w:p w14:paraId="0E548978" w14:textId="0675D17B" w:rsidR="00873375" w:rsidRPr="00CA6814" w:rsidRDefault="00873375" w:rsidP="00873375">
            <w:pPr>
              <w:rPr>
                <w:bCs/>
                <w:i/>
                <w:iCs/>
                <w:sz w:val="22"/>
                <w:szCs w:val="22"/>
              </w:rPr>
            </w:pPr>
            <w:proofErr w:type="spellStart"/>
            <w:r w:rsidRPr="00CA6814">
              <w:rPr>
                <w:bCs/>
                <w:i/>
                <w:iCs/>
                <w:sz w:val="22"/>
                <w:szCs w:val="22"/>
              </w:rPr>
              <w:t>Gumbakių</w:t>
            </w:r>
            <w:proofErr w:type="spellEnd"/>
          </w:p>
        </w:tc>
        <w:tc>
          <w:tcPr>
            <w:tcW w:w="752" w:type="dxa"/>
          </w:tcPr>
          <w:p w14:paraId="5C2A7C16" w14:textId="07D0F3F2" w:rsidR="00873375" w:rsidRPr="00CA6814" w:rsidRDefault="00873375" w:rsidP="00873375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1.</w:t>
            </w:r>
          </w:p>
        </w:tc>
        <w:tc>
          <w:tcPr>
            <w:tcW w:w="2588" w:type="dxa"/>
          </w:tcPr>
          <w:p w14:paraId="0169C02E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3375" w:rsidRPr="00CA6814" w14:paraId="78C008F0" w14:textId="77777777" w:rsidTr="00CA6814">
        <w:tc>
          <w:tcPr>
            <w:tcW w:w="571" w:type="dxa"/>
          </w:tcPr>
          <w:p w14:paraId="41B80884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4C2B7B55" w14:textId="77777777" w:rsidR="00873375" w:rsidRPr="00CA6814" w:rsidRDefault="00873375" w:rsidP="0087337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3B273B61" w14:textId="77777777" w:rsidR="00873375" w:rsidRPr="00CA6814" w:rsidRDefault="00873375" w:rsidP="00873375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14:paraId="6B1DC75C" w14:textId="77777777" w:rsidR="00873375" w:rsidRPr="00CA6814" w:rsidRDefault="00873375" w:rsidP="00873375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52" w:type="dxa"/>
          </w:tcPr>
          <w:p w14:paraId="70760D6E" w14:textId="762B359F" w:rsidR="00873375" w:rsidRPr="00CA6814" w:rsidRDefault="00873375" w:rsidP="00873375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2.</w:t>
            </w:r>
          </w:p>
        </w:tc>
        <w:tc>
          <w:tcPr>
            <w:tcW w:w="2588" w:type="dxa"/>
          </w:tcPr>
          <w:p w14:paraId="7BEE1C49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3375" w:rsidRPr="00CA6814" w14:paraId="414D4E9B" w14:textId="7C05EAE5" w:rsidTr="00CA6814">
        <w:tc>
          <w:tcPr>
            <w:tcW w:w="571" w:type="dxa"/>
          </w:tcPr>
          <w:p w14:paraId="15B73B4F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316B15A6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63545B96" w14:textId="47E565BF" w:rsidR="00873375" w:rsidRPr="00CA6814" w:rsidRDefault="00873375" w:rsidP="00873375">
            <w:pPr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2.</w:t>
            </w:r>
          </w:p>
        </w:tc>
        <w:tc>
          <w:tcPr>
            <w:tcW w:w="1909" w:type="dxa"/>
          </w:tcPr>
          <w:p w14:paraId="742A53DF" w14:textId="001C9387" w:rsidR="00873375" w:rsidRPr="00CA6814" w:rsidRDefault="00873375" w:rsidP="00873375">
            <w:pPr>
              <w:rPr>
                <w:bCs/>
                <w:i/>
                <w:iCs/>
                <w:sz w:val="22"/>
                <w:szCs w:val="22"/>
              </w:rPr>
            </w:pPr>
            <w:proofErr w:type="spellStart"/>
            <w:r w:rsidRPr="00CA6814">
              <w:rPr>
                <w:bCs/>
                <w:i/>
                <w:iCs/>
                <w:sz w:val="22"/>
                <w:szCs w:val="22"/>
              </w:rPr>
              <w:t>Daubiškių</w:t>
            </w:r>
            <w:proofErr w:type="spellEnd"/>
          </w:p>
        </w:tc>
        <w:tc>
          <w:tcPr>
            <w:tcW w:w="752" w:type="dxa"/>
          </w:tcPr>
          <w:p w14:paraId="16E098A9" w14:textId="72B50321" w:rsidR="00873375" w:rsidRPr="00CA6814" w:rsidRDefault="00873375" w:rsidP="00873375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1.</w:t>
            </w:r>
          </w:p>
        </w:tc>
        <w:tc>
          <w:tcPr>
            <w:tcW w:w="2588" w:type="dxa"/>
          </w:tcPr>
          <w:p w14:paraId="0A115A25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3375" w:rsidRPr="00CA6814" w14:paraId="79639752" w14:textId="77777777" w:rsidTr="00CA6814">
        <w:tc>
          <w:tcPr>
            <w:tcW w:w="571" w:type="dxa"/>
          </w:tcPr>
          <w:p w14:paraId="6A01264F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4927A221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1083A861" w14:textId="77777777" w:rsidR="00873375" w:rsidRPr="00CA6814" w:rsidRDefault="00873375" w:rsidP="00873375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14:paraId="25DF434B" w14:textId="77777777" w:rsidR="00873375" w:rsidRPr="00CA6814" w:rsidRDefault="00873375" w:rsidP="00873375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52" w:type="dxa"/>
          </w:tcPr>
          <w:p w14:paraId="0125549D" w14:textId="2545F842" w:rsidR="00873375" w:rsidRPr="00CA6814" w:rsidRDefault="00873375" w:rsidP="00873375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2.</w:t>
            </w:r>
          </w:p>
        </w:tc>
        <w:tc>
          <w:tcPr>
            <w:tcW w:w="2588" w:type="dxa"/>
          </w:tcPr>
          <w:p w14:paraId="102BBFA3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3375" w:rsidRPr="00CA6814" w14:paraId="4A7FCFE2" w14:textId="23202CE9" w:rsidTr="00CA6814">
        <w:tc>
          <w:tcPr>
            <w:tcW w:w="571" w:type="dxa"/>
          </w:tcPr>
          <w:p w14:paraId="4DCD6786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5C096A00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38D6C598" w14:textId="4DC94236" w:rsidR="00873375" w:rsidRPr="00CA6814" w:rsidRDefault="00873375" w:rsidP="00873375">
            <w:pPr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3.</w:t>
            </w:r>
          </w:p>
        </w:tc>
        <w:tc>
          <w:tcPr>
            <w:tcW w:w="1909" w:type="dxa"/>
          </w:tcPr>
          <w:p w14:paraId="70347889" w14:textId="083A1F7D" w:rsidR="00873375" w:rsidRPr="00CA6814" w:rsidRDefault="00873375" w:rsidP="00873375">
            <w:pPr>
              <w:rPr>
                <w:bCs/>
                <w:i/>
                <w:iCs/>
                <w:sz w:val="22"/>
                <w:szCs w:val="22"/>
              </w:rPr>
            </w:pPr>
            <w:r w:rsidRPr="00CA6814">
              <w:rPr>
                <w:bCs/>
                <w:i/>
                <w:iCs/>
                <w:sz w:val="22"/>
                <w:szCs w:val="22"/>
              </w:rPr>
              <w:t>Papilės</w:t>
            </w:r>
          </w:p>
        </w:tc>
        <w:tc>
          <w:tcPr>
            <w:tcW w:w="752" w:type="dxa"/>
          </w:tcPr>
          <w:p w14:paraId="2801073F" w14:textId="0851CBC7" w:rsidR="00873375" w:rsidRPr="00CA6814" w:rsidRDefault="00873375" w:rsidP="00873375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1.</w:t>
            </w:r>
          </w:p>
        </w:tc>
        <w:tc>
          <w:tcPr>
            <w:tcW w:w="2588" w:type="dxa"/>
          </w:tcPr>
          <w:p w14:paraId="2467B360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3375" w:rsidRPr="00CA6814" w14:paraId="710573CA" w14:textId="77777777" w:rsidTr="00CA6814">
        <w:tc>
          <w:tcPr>
            <w:tcW w:w="571" w:type="dxa"/>
          </w:tcPr>
          <w:p w14:paraId="000DC450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2B30F074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0F855F3F" w14:textId="77777777" w:rsidR="00873375" w:rsidRPr="00CA6814" w:rsidRDefault="00873375" w:rsidP="00873375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14:paraId="0AA3B17B" w14:textId="77777777" w:rsidR="00873375" w:rsidRPr="00CA6814" w:rsidRDefault="00873375" w:rsidP="00873375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52" w:type="dxa"/>
          </w:tcPr>
          <w:p w14:paraId="44DC7AFF" w14:textId="450355ED" w:rsidR="00873375" w:rsidRPr="00CA6814" w:rsidRDefault="00873375" w:rsidP="00873375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2.</w:t>
            </w:r>
          </w:p>
        </w:tc>
        <w:tc>
          <w:tcPr>
            <w:tcW w:w="2588" w:type="dxa"/>
          </w:tcPr>
          <w:p w14:paraId="59677522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3375" w:rsidRPr="00CA6814" w14:paraId="25ED0780" w14:textId="15247B2D" w:rsidTr="00CA6814">
        <w:tc>
          <w:tcPr>
            <w:tcW w:w="571" w:type="dxa"/>
          </w:tcPr>
          <w:p w14:paraId="2456DC55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334F6A71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6A934009" w14:textId="760204DE" w:rsidR="00873375" w:rsidRPr="00CA6814" w:rsidRDefault="00873375" w:rsidP="00873375">
            <w:pPr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4.</w:t>
            </w:r>
          </w:p>
        </w:tc>
        <w:tc>
          <w:tcPr>
            <w:tcW w:w="1909" w:type="dxa"/>
          </w:tcPr>
          <w:p w14:paraId="08B3486C" w14:textId="131A148E" w:rsidR="00873375" w:rsidRPr="00CA6814" w:rsidRDefault="00873375" w:rsidP="00873375">
            <w:pPr>
              <w:rPr>
                <w:bCs/>
                <w:i/>
                <w:iCs/>
                <w:sz w:val="22"/>
                <w:szCs w:val="22"/>
              </w:rPr>
            </w:pPr>
            <w:proofErr w:type="spellStart"/>
            <w:r w:rsidRPr="00CA6814">
              <w:rPr>
                <w:bCs/>
                <w:i/>
                <w:iCs/>
                <w:sz w:val="22"/>
                <w:szCs w:val="22"/>
              </w:rPr>
              <w:t>Pelkelės</w:t>
            </w:r>
            <w:proofErr w:type="spellEnd"/>
          </w:p>
        </w:tc>
        <w:tc>
          <w:tcPr>
            <w:tcW w:w="752" w:type="dxa"/>
          </w:tcPr>
          <w:p w14:paraId="60EE02C4" w14:textId="2C044DA0" w:rsidR="00873375" w:rsidRPr="00CA6814" w:rsidRDefault="00873375" w:rsidP="00873375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1.</w:t>
            </w:r>
          </w:p>
        </w:tc>
        <w:tc>
          <w:tcPr>
            <w:tcW w:w="2588" w:type="dxa"/>
          </w:tcPr>
          <w:p w14:paraId="33963967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3375" w:rsidRPr="00CA6814" w14:paraId="2575E413" w14:textId="77777777" w:rsidTr="00CA6814">
        <w:tc>
          <w:tcPr>
            <w:tcW w:w="571" w:type="dxa"/>
          </w:tcPr>
          <w:p w14:paraId="32A5D445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1ECD3715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41C6D634" w14:textId="77777777" w:rsidR="00873375" w:rsidRPr="00CA6814" w:rsidRDefault="00873375" w:rsidP="00873375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14:paraId="04145DDD" w14:textId="77777777" w:rsidR="00873375" w:rsidRPr="00CA6814" w:rsidRDefault="00873375" w:rsidP="00873375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52" w:type="dxa"/>
          </w:tcPr>
          <w:p w14:paraId="1C619A04" w14:textId="3C22B583" w:rsidR="00873375" w:rsidRPr="00CA6814" w:rsidRDefault="00873375" w:rsidP="00873375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2.</w:t>
            </w:r>
          </w:p>
        </w:tc>
        <w:tc>
          <w:tcPr>
            <w:tcW w:w="2588" w:type="dxa"/>
          </w:tcPr>
          <w:p w14:paraId="675E3DCE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3375" w:rsidRPr="00CA6814" w14:paraId="2DBC63A6" w14:textId="04E305A9" w:rsidTr="00CA6814">
        <w:tc>
          <w:tcPr>
            <w:tcW w:w="571" w:type="dxa"/>
          </w:tcPr>
          <w:p w14:paraId="11457B5D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319A6BAA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7ACEF2D0" w14:textId="7A526CDE" w:rsidR="00873375" w:rsidRPr="00CA6814" w:rsidRDefault="00873375" w:rsidP="00873375">
            <w:pPr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5.</w:t>
            </w:r>
          </w:p>
        </w:tc>
        <w:tc>
          <w:tcPr>
            <w:tcW w:w="1909" w:type="dxa"/>
          </w:tcPr>
          <w:p w14:paraId="0C211A2C" w14:textId="440E7C9A" w:rsidR="00873375" w:rsidRPr="00CA6814" w:rsidRDefault="00873375" w:rsidP="00873375">
            <w:pPr>
              <w:rPr>
                <w:bCs/>
                <w:i/>
                <w:iCs/>
                <w:sz w:val="22"/>
                <w:szCs w:val="22"/>
              </w:rPr>
            </w:pPr>
            <w:proofErr w:type="spellStart"/>
            <w:r w:rsidRPr="00CA6814">
              <w:rPr>
                <w:bCs/>
                <w:i/>
                <w:iCs/>
                <w:sz w:val="22"/>
                <w:szCs w:val="22"/>
              </w:rPr>
              <w:t>Raudonskardžio</w:t>
            </w:r>
            <w:proofErr w:type="spellEnd"/>
          </w:p>
        </w:tc>
        <w:tc>
          <w:tcPr>
            <w:tcW w:w="752" w:type="dxa"/>
          </w:tcPr>
          <w:p w14:paraId="6CF5D369" w14:textId="1A9A39E2" w:rsidR="00873375" w:rsidRPr="00CA6814" w:rsidRDefault="00873375" w:rsidP="00873375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1.</w:t>
            </w:r>
          </w:p>
        </w:tc>
        <w:tc>
          <w:tcPr>
            <w:tcW w:w="2588" w:type="dxa"/>
          </w:tcPr>
          <w:p w14:paraId="145CDFAA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3375" w:rsidRPr="00CA6814" w14:paraId="77B5BBDD" w14:textId="77777777" w:rsidTr="00CA6814">
        <w:tc>
          <w:tcPr>
            <w:tcW w:w="571" w:type="dxa"/>
          </w:tcPr>
          <w:p w14:paraId="3AB5B136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675C43A0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599B3740" w14:textId="77777777" w:rsidR="00873375" w:rsidRPr="00CA6814" w:rsidRDefault="00873375" w:rsidP="00873375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14:paraId="32A38232" w14:textId="77777777" w:rsidR="00873375" w:rsidRPr="00CA6814" w:rsidRDefault="00873375" w:rsidP="00873375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52" w:type="dxa"/>
          </w:tcPr>
          <w:p w14:paraId="45C679E0" w14:textId="29AB5E08" w:rsidR="00873375" w:rsidRPr="00CA6814" w:rsidRDefault="00873375" w:rsidP="00873375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2.</w:t>
            </w:r>
          </w:p>
        </w:tc>
        <w:tc>
          <w:tcPr>
            <w:tcW w:w="2588" w:type="dxa"/>
          </w:tcPr>
          <w:p w14:paraId="6A3E6BAD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3375" w:rsidRPr="00CA6814" w14:paraId="55712D65" w14:textId="27F4C0CD" w:rsidTr="00CA6814">
        <w:tc>
          <w:tcPr>
            <w:tcW w:w="571" w:type="dxa"/>
          </w:tcPr>
          <w:p w14:paraId="2F479E90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699ACA2F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19CD1616" w14:textId="4F22B890" w:rsidR="00873375" w:rsidRPr="00CA6814" w:rsidRDefault="00873375" w:rsidP="00873375">
            <w:pPr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6.</w:t>
            </w:r>
          </w:p>
        </w:tc>
        <w:tc>
          <w:tcPr>
            <w:tcW w:w="1909" w:type="dxa"/>
          </w:tcPr>
          <w:p w14:paraId="724B5F0A" w14:textId="02733BE3" w:rsidR="00873375" w:rsidRPr="00CA6814" w:rsidRDefault="00873375" w:rsidP="00873375">
            <w:pPr>
              <w:rPr>
                <w:bCs/>
                <w:i/>
                <w:iCs/>
                <w:sz w:val="22"/>
                <w:szCs w:val="22"/>
              </w:rPr>
            </w:pPr>
            <w:proofErr w:type="spellStart"/>
            <w:r w:rsidRPr="00CA6814">
              <w:rPr>
                <w:bCs/>
                <w:i/>
                <w:iCs/>
                <w:sz w:val="22"/>
                <w:szCs w:val="22"/>
              </w:rPr>
              <w:t>Klaišių</w:t>
            </w:r>
            <w:proofErr w:type="spellEnd"/>
          </w:p>
        </w:tc>
        <w:tc>
          <w:tcPr>
            <w:tcW w:w="752" w:type="dxa"/>
          </w:tcPr>
          <w:p w14:paraId="5089E709" w14:textId="2E4324F6" w:rsidR="00873375" w:rsidRPr="00CA6814" w:rsidRDefault="00873375" w:rsidP="00873375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1.</w:t>
            </w:r>
          </w:p>
        </w:tc>
        <w:tc>
          <w:tcPr>
            <w:tcW w:w="2588" w:type="dxa"/>
          </w:tcPr>
          <w:p w14:paraId="73953CF4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3375" w:rsidRPr="00CA6814" w14:paraId="0C0FDD53" w14:textId="77777777" w:rsidTr="00CA6814">
        <w:tc>
          <w:tcPr>
            <w:tcW w:w="571" w:type="dxa"/>
          </w:tcPr>
          <w:p w14:paraId="237D2C4D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14195B52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2BD1137F" w14:textId="77777777" w:rsidR="00873375" w:rsidRPr="00CA6814" w:rsidRDefault="00873375" w:rsidP="00873375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14:paraId="0EE5C1E6" w14:textId="77777777" w:rsidR="00873375" w:rsidRPr="00CA6814" w:rsidRDefault="00873375" w:rsidP="00873375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52" w:type="dxa"/>
          </w:tcPr>
          <w:p w14:paraId="1F4C4CB7" w14:textId="60EDB2DA" w:rsidR="00873375" w:rsidRPr="00CA6814" w:rsidRDefault="00873375" w:rsidP="00873375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2.</w:t>
            </w:r>
          </w:p>
        </w:tc>
        <w:tc>
          <w:tcPr>
            <w:tcW w:w="2588" w:type="dxa"/>
          </w:tcPr>
          <w:p w14:paraId="4D27D47F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3375" w:rsidRPr="00CA6814" w14:paraId="3BFD1FBB" w14:textId="32DFBCEF" w:rsidTr="00CA6814">
        <w:tc>
          <w:tcPr>
            <w:tcW w:w="571" w:type="dxa"/>
          </w:tcPr>
          <w:p w14:paraId="71E74F75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51E03E8D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70A65982" w14:textId="20592874" w:rsidR="00873375" w:rsidRPr="00CA6814" w:rsidRDefault="00873375" w:rsidP="00873375">
            <w:pPr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7.</w:t>
            </w:r>
          </w:p>
        </w:tc>
        <w:tc>
          <w:tcPr>
            <w:tcW w:w="1909" w:type="dxa"/>
          </w:tcPr>
          <w:p w14:paraId="22CC9B97" w14:textId="5299C84F" w:rsidR="00873375" w:rsidRPr="00CA6814" w:rsidRDefault="00873375" w:rsidP="00873375">
            <w:pPr>
              <w:rPr>
                <w:bCs/>
                <w:i/>
                <w:iCs/>
                <w:sz w:val="22"/>
                <w:szCs w:val="22"/>
              </w:rPr>
            </w:pPr>
            <w:proofErr w:type="spellStart"/>
            <w:r w:rsidRPr="00CA6814">
              <w:rPr>
                <w:bCs/>
                <w:i/>
                <w:iCs/>
                <w:sz w:val="22"/>
                <w:szCs w:val="22"/>
              </w:rPr>
              <w:t>Eglesių</w:t>
            </w:r>
            <w:proofErr w:type="spellEnd"/>
          </w:p>
        </w:tc>
        <w:tc>
          <w:tcPr>
            <w:tcW w:w="752" w:type="dxa"/>
          </w:tcPr>
          <w:p w14:paraId="1E79A6B5" w14:textId="19F34BF6" w:rsidR="00873375" w:rsidRPr="00CA6814" w:rsidRDefault="00873375" w:rsidP="00873375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1.</w:t>
            </w:r>
          </w:p>
        </w:tc>
        <w:tc>
          <w:tcPr>
            <w:tcW w:w="2588" w:type="dxa"/>
          </w:tcPr>
          <w:p w14:paraId="4C5FFD68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3375" w:rsidRPr="00CA6814" w14:paraId="69BDA56D" w14:textId="77777777" w:rsidTr="00CA6814">
        <w:tc>
          <w:tcPr>
            <w:tcW w:w="571" w:type="dxa"/>
          </w:tcPr>
          <w:p w14:paraId="6B194C37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448DD28A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0FD2DC04" w14:textId="77777777" w:rsidR="00873375" w:rsidRPr="00CA6814" w:rsidRDefault="00873375" w:rsidP="00873375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14:paraId="274F3DCD" w14:textId="77777777" w:rsidR="00873375" w:rsidRPr="00CA6814" w:rsidRDefault="00873375" w:rsidP="00873375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52" w:type="dxa"/>
          </w:tcPr>
          <w:p w14:paraId="2602ABBA" w14:textId="25B5CC06" w:rsidR="00873375" w:rsidRPr="00CA6814" w:rsidRDefault="00873375" w:rsidP="00873375">
            <w:pPr>
              <w:jc w:val="center"/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2.</w:t>
            </w:r>
          </w:p>
        </w:tc>
        <w:tc>
          <w:tcPr>
            <w:tcW w:w="2588" w:type="dxa"/>
          </w:tcPr>
          <w:p w14:paraId="4F82D8A2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3375" w:rsidRPr="00CA6814" w14:paraId="227E3C64" w14:textId="50D7ADF7" w:rsidTr="00CA6814">
        <w:tc>
          <w:tcPr>
            <w:tcW w:w="571" w:type="dxa"/>
          </w:tcPr>
          <w:p w14:paraId="78B728B0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25A0ED63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6EEF3AE1" w14:textId="7DE6717E" w:rsidR="00873375" w:rsidRPr="00CA6814" w:rsidRDefault="00873375" w:rsidP="00873375">
            <w:pPr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8.</w:t>
            </w:r>
          </w:p>
        </w:tc>
        <w:tc>
          <w:tcPr>
            <w:tcW w:w="1909" w:type="dxa"/>
          </w:tcPr>
          <w:p w14:paraId="29BFB5C6" w14:textId="38B0BA7E" w:rsidR="00873375" w:rsidRPr="00CA6814" w:rsidRDefault="00873375" w:rsidP="00873375">
            <w:pPr>
              <w:rPr>
                <w:bCs/>
                <w:i/>
                <w:iCs/>
                <w:sz w:val="22"/>
                <w:szCs w:val="22"/>
              </w:rPr>
            </w:pPr>
            <w:r w:rsidRPr="00CA6814">
              <w:rPr>
                <w:bCs/>
                <w:i/>
                <w:iCs/>
                <w:sz w:val="22"/>
                <w:szCs w:val="22"/>
              </w:rPr>
              <w:t>Kalniškių</w:t>
            </w:r>
          </w:p>
        </w:tc>
        <w:tc>
          <w:tcPr>
            <w:tcW w:w="752" w:type="dxa"/>
          </w:tcPr>
          <w:p w14:paraId="3AAD395B" w14:textId="4A60C9BC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1.</w:t>
            </w:r>
          </w:p>
        </w:tc>
        <w:tc>
          <w:tcPr>
            <w:tcW w:w="2588" w:type="dxa"/>
          </w:tcPr>
          <w:p w14:paraId="7D39CCBF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3375" w:rsidRPr="00CA6814" w14:paraId="09D3A7B6" w14:textId="77777777" w:rsidTr="00CA6814">
        <w:tc>
          <w:tcPr>
            <w:tcW w:w="571" w:type="dxa"/>
          </w:tcPr>
          <w:p w14:paraId="191DC843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26986C1D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407849BC" w14:textId="77777777" w:rsidR="00873375" w:rsidRPr="00CA6814" w:rsidRDefault="00873375" w:rsidP="00873375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14:paraId="61B189C9" w14:textId="77777777" w:rsidR="00873375" w:rsidRPr="00CA6814" w:rsidRDefault="00873375" w:rsidP="00873375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52" w:type="dxa"/>
          </w:tcPr>
          <w:p w14:paraId="72FFD1B6" w14:textId="7E281D0A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2.</w:t>
            </w:r>
          </w:p>
        </w:tc>
        <w:tc>
          <w:tcPr>
            <w:tcW w:w="2588" w:type="dxa"/>
          </w:tcPr>
          <w:p w14:paraId="5B1D3052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3375" w:rsidRPr="00CA6814" w14:paraId="6115A5D6" w14:textId="6471962B" w:rsidTr="00CA6814">
        <w:tc>
          <w:tcPr>
            <w:tcW w:w="571" w:type="dxa"/>
          </w:tcPr>
          <w:p w14:paraId="5FDF841F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1CDC7128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2C8E85F7" w14:textId="7880A17B" w:rsidR="00873375" w:rsidRPr="00CA6814" w:rsidRDefault="00873375" w:rsidP="00873375">
            <w:pPr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9.</w:t>
            </w:r>
          </w:p>
        </w:tc>
        <w:tc>
          <w:tcPr>
            <w:tcW w:w="1909" w:type="dxa"/>
          </w:tcPr>
          <w:p w14:paraId="4FEDC17B" w14:textId="37BEC4BE" w:rsidR="00873375" w:rsidRPr="00CA6814" w:rsidRDefault="00873375" w:rsidP="00873375">
            <w:pPr>
              <w:rPr>
                <w:bCs/>
                <w:i/>
                <w:iCs/>
                <w:sz w:val="22"/>
                <w:szCs w:val="22"/>
              </w:rPr>
            </w:pPr>
            <w:proofErr w:type="spellStart"/>
            <w:r w:rsidRPr="00CA6814">
              <w:rPr>
                <w:bCs/>
                <w:i/>
                <w:iCs/>
                <w:sz w:val="22"/>
                <w:szCs w:val="22"/>
              </w:rPr>
              <w:t>Kairiškių</w:t>
            </w:r>
            <w:proofErr w:type="spellEnd"/>
          </w:p>
        </w:tc>
        <w:tc>
          <w:tcPr>
            <w:tcW w:w="752" w:type="dxa"/>
          </w:tcPr>
          <w:p w14:paraId="6F245D21" w14:textId="23A77673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1.</w:t>
            </w:r>
          </w:p>
        </w:tc>
        <w:tc>
          <w:tcPr>
            <w:tcW w:w="2588" w:type="dxa"/>
          </w:tcPr>
          <w:p w14:paraId="749ACA35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3375" w:rsidRPr="00CA6814" w14:paraId="53AC4FB7" w14:textId="23142634" w:rsidTr="00CA6814">
        <w:tc>
          <w:tcPr>
            <w:tcW w:w="571" w:type="dxa"/>
          </w:tcPr>
          <w:p w14:paraId="1687DD7C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7548903F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3E76122D" w14:textId="77777777" w:rsidR="00873375" w:rsidRPr="00CA6814" w:rsidRDefault="00873375" w:rsidP="00873375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14:paraId="7BD2B58C" w14:textId="190A629E" w:rsidR="00873375" w:rsidRPr="00CA6814" w:rsidRDefault="00873375" w:rsidP="00873375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52" w:type="dxa"/>
          </w:tcPr>
          <w:p w14:paraId="5D8BB504" w14:textId="6A77E2D5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2.</w:t>
            </w:r>
          </w:p>
        </w:tc>
        <w:tc>
          <w:tcPr>
            <w:tcW w:w="2588" w:type="dxa"/>
          </w:tcPr>
          <w:p w14:paraId="570A6684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3375" w:rsidRPr="00CA6814" w14:paraId="625D1A32" w14:textId="7B49C651" w:rsidTr="00CA6814">
        <w:tc>
          <w:tcPr>
            <w:tcW w:w="571" w:type="dxa"/>
          </w:tcPr>
          <w:p w14:paraId="147B0396" w14:textId="6A728005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  <w:r w:rsidRPr="00CA6814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3423" w:type="dxa"/>
          </w:tcPr>
          <w:p w14:paraId="4E455EBE" w14:textId="57A5C1B2" w:rsidR="00873375" w:rsidRPr="00CA6814" w:rsidRDefault="00873375" w:rsidP="00873375">
            <w:pPr>
              <w:rPr>
                <w:b/>
                <w:bCs/>
                <w:sz w:val="22"/>
                <w:szCs w:val="22"/>
              </w:rPr>
            </w:pPr>
            <w:r w:rsidRPr="00CA6814">
              <w:rPr>
                <w:b/>
                <w:bCs/>
                <w:sz w:val="22"/>
                <w:szCs w:val="22"/>
              </w:rPr>
              <w:t>Ventos seniūnija</w:t>
            </w:r>
          </w:p>
        </w:tc>
        <w:tc>
          <w:tcPr>
            <w:tcW w:w="532" w:type="dxa"/>
          </w:tcPr>
          <w:p w14:paraId="6C0A791F" w14:textId="53C909A0" w:rsidR="00873375" w:rsidRPr="00CA6814" w:rsidRDefault="00873375" w:rsidP="00873375">
            <w:pPr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1.</w:t>
            </w:r>
          </w:p>
        </w:tc>
        <w:tc>
          <w:tcPr>
            <w:tcW w:w="1909" w:type="dxa"/>
          </w:tcPr>
          <w:p w14:paraId="56508347" w14:textId="2D4FDE28" w:rsidR="00873375" w:rsidRPr="00CA6814" w:rsidRDefault="00873375" w:rsidP="00873375">
            <w:pPr>
              <w:rPr>
                <w:bCs/>
                <w:i/>
                <w:iCs/>
                <w:sz w:val="22"/>
                <w:szCs w:val="22"/>
              </w:rPr>
            </w:pPr>
            <w:proofErr w:type="spellStart"/>
            <w:r w:rsidRPr="00CA6814">
              <w:rPr>
                <w:bCs/>
                <w:i/>
                <w:iCs/>
                <w:sz w:val="22"/>
                <w:szCs w:val="22"/>
              </w:rPr>
              <w:t>Purvių</w:t>
            </w:r>
            <w:proofErr w:type="spellEnd"/>
          </w:p>
        </w:tc>
        <w:tc>
          <w:tcPr>
            <w:tcW w:w="752" w:type="dxa"/>
          </w:tcPr>
          <w:p w14:paraId="69C915FA" w14:textId="202ABF54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1.</w:t>
            </w:r>
          </w:p>
        </w:tc>
        <w:tc>
          <w:tcPr>
            <w:tcW w:w="2588" w:type="dxa"/>
          </w:tcPr>
          <w:p w14:paraId="584A1D17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3375" w:rsidRPr="00CA6814" w14:paraId="2BB1B7A1" w14:textId="77777777" w:rsidTr="00CA6814">
        <w:tc>
          <w:tcPr>
            <w:tcW w:w="571" w:type="dxa"/>
          </w:tcPr>
          <w:p w14:paraId="22EA2F3A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0D228F01" w14:textId="77777777" w:rsidR="00873375" w:rsidRPr="00CA6814" w:rsidRDefault="00873375" w:rsidP="0087337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01D4BF0E" w14:textId="77777777" w:rsidR="00873375" w:rsidRPr="00CA6814" w:rsidRDefault="00873375" w:rsidP="00873375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14:paraId="59B23D92" w14:textId="77777777" w:rsidR="00873375" w:rsidRPr="00CA6814" w:rsidRDefault="00873375" w:rsidP="00873375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52" w:type="dxa"/>
          </w:tcPr>
          <w:p w14:paraId="25F100CE" w14:textId="22FAAAD2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2.</w:t>
            </w:r>
          </w:p>
        </w:tc>
        <w:tc>
          <w:tcPr>
            <w:tcW w:w="2588" w:type="dxa"/>
          </w:tcPr>
          <w:p w14:paraId="29B8A57F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3375" w:rsidRPr="00CA6814" w14:paraId="58D92ED8" w14:textId="206C7FBE" w:rsidTr="00CA6814">
        <w:tc>
          <w:tcPr>
            <w:tcW w:w="571" w:type="dxa"/>
          </w:tcPr>
          <w:p w14:paraId="28C2CC1A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541CD66A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733504B5" w14:textId="5CD9F0F3" w:rsidR="00873375" w:rsidRPr="00CA6814" w:rsidRDefault="00873375" w:rsidP="00873375">
            <w:pPr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2.</w:t>
            </w:r>
          </w:p>
        </w:tc>
        <w:tc>
          <w:tcPr>
            <w:tcW w:w="1909" w:type="dxa"/>
          </w:tcPr>
          <w:p w14:paraId="715A7998" w14:textId="4F7C6B81" w:rsidR="00873375" w:rsidRPr="00CA6814" w:rsidRDefault="00873375" w:rsidP="00873375">
            <w:pPr>
              <w:rPr>
                <w:bCs/>
                <w:i/>
                <w:iCs/>
                <w:sz w:val="22"/>
                <w:szCs w:val="22"/>
              </w:rPr>
            </w:pPr>
            <w:r w:rsidRPr="00CA6814">
              <w:rPr>
                <w:bCs/>
                <w:i/>
                <w:iCs/>
                <w:sz w:val="22"/>
                <w:szCs w:val="22"/>
              </w:rPr>
              <w:t>Ventos miesto</w:t>
            </w:r>
          </w:p>
        </w:tc>
        <w:tc>
          <w:tcPr>
            <w:tcW w:w="752" w:type="dxa"/>
          </w:tcPr>
          <w:p w14:paraId="36F7BB4C" w14:textId="057801B3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1.</w:t>
            </w:r>
          </w:p>
        </w:tc>
        <w:tc>
          <w:tcPr>
            <w:tcW w:w="2588" w:type="dxa"/>
          </w:tcPr>
          <w:p w14:paraId="7D6D6899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3375" w:rsidRPr="00CA6814" w14:paraId="3E47B984" w14:textId="77777777" w:rsidTr="00CA6814">
        <w:tc>
          <w:tcPr>
            <w:tcW w:w="571" w:type="dxa"/>
          </w:tcPr>
          <w:p w14:paraId="5494652F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5BFA96D0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37788221" w14:textId="77777777" w:rsidR="00873375" w:rsidRPr="00CA6814" w:rsidRDefault="00873375" w:rsidP="00873375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14:paraId="2524FA4A" w14:textId="77777777" w:rsidR="00873375" w:rsidRPr="00CA6814" w:rsidRDefault="00873375" w:rsidP="00873375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52" w:type="dxa"/>
          </w:tcPr>
          <w:p w14:paraId="16A2BB9B" w14:textId="67E5E779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2.</w:t>
            </w:r>
          </w:p>
        </w:tc>
        <w:tc>
          <w:tcPr>
            <w:tcW w:w="2588" w:type="dxa"/>
          </w:tcPr>
          <w:p w14:paraId="7C03F129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3375" w:rsidRPr="00CA6814" w14:paraId="1100EC7B" w14:textId="0C0E6C5E" w:rsidTr="00CA6814">
        <w:tc>
          <w:tcPr>
            <w:tcW w:w="571" w:type="dxa"/>
          </w:tcPr>
          <w:p w14:paraId="1EE70550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1FC396AC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74A1B352" w14:textId="2B679D09" w:rsidR="00873375" w:rsidRPr="00CA6814" w:rsidRDefault="00873375" w:rsidP="00873375">
            <w:pPr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3.</w:t>
            </w:r>
          </w:p>
        </w:tc>
        <w:tc>
          <w:tcPr>
            <w:tcW w:w="1909" w:type="dxa"/>
          </w:tcPr>
          <w:p w14:paraId="2D77F856" w14:textId="168B2F49" w:rsidR="00873375" w:rsidRPr="00CA6814" w:rsidRDefault="00873375" w:rsidP="00873375">
            <w:pPr>
              <w:rPr>
                <w:bCs/>
                <w:i/>
                <w:iCs/>
                <w:sz w:val="22"/>
                <w:szCs w:val="22"/>
              </w:rPr>
            </w:pPr>
            <w:r w:rsidRPr="00CA6814">
              <w:rPr>
                <w:bCs/>
                <w:i/>
                <w:iCs/>
                <w:sz w:val="22"/>
                <w:szCs w:val="22"/>
              </w:rPr>
              <w:t>„Briedžio“</w:t>
            </w:r>
          </w:p>
        </w:tc>
        <w:tc>
          <w:tcPr>
            <w:tcW w:w="752" w:type="dxa"/>
          </w:tcPr>
          <w:p w14:paraId="6E7EC964" w14:textId="79EDF6AD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1.</w:t>
            </w:r>
          </w:p>
        </w:tc>
        <w:tc>
          <w:tcPr>
            <w:tcW w:w="2588" w:type="dxa"/>
          </w:tcPr>
          <w:p w14:paraId="206016DC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3375" w:rsidRPr="00CA6814" w14:paraId="6AF40F2E" w14:textId="77777777" w:rsidTr="00CA6814">
        <w:tc>
          <w:tcPr>
            <w:tcW w:w="571" w:type="dxa"/>
          </w:tcPr>
          <w:p w14:paraId="2080E028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0B2415FB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026C018C" w14:textId="77777777" w:rsidR="00873375" w:rsidRPr="00CA6814" w:rsidRDefault="00873375" w:rsidP="00873375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14:paraId="048416A7" w14:textId="77777777" w:rsidR="00873375" w:rsidRPr="00CA6814" w:rsidRDefault="00873375" w:rsidP="00873375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52" w:type="dxa"/>
          </w:tcPr>
          <w:p w14:paraId="5A65C063" w14:textId="391D565D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2.</w:t>
            </w:r>
          </w:p>
        </w:tc>
        <w:tc>
          <w:tcPr>
            <w:tcW w:w="2588" w:type="dxa"/>
          </w:tcPr>
          <w:p w14:paraId="0C927DE2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3375" w:rsidRPr="00CA6814" w14:paraId="5C6951B8" w14:textId="5902C69C" w:rsidTr="00CA6814">
        <w:tc>
          <w:tcPr>
            <w:tcW w:w="571" w:type="dxa"/>
          </w:tcPr>
          <w:p w14:paraId="6B7CD491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2EF3AD1F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35BC7727" w14:textId="3DD2F517" w:rsidR="00873375" w:rsidRPr="00CA6814" w:rsidRDefault="00873375" w:rsidP="00873375">
            <w:pPr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4.</w:t>
            </w:r>
          </w:p>
        </w:tc>
        <w:tc>
          <w:tcPr>
            <w:tcW w:w="1909" w:type="dxa"/>
          </w:tcPr>
          <w:p w14:paraId="55454E36" w14:textId="4FC78EC2" w:rsidR="00873375" w:rsidRPr="00CA6814" w:rsidRDefault="00873375" w:rsidP="00873375">
            <w:pPr>
              <w:rPr>
                <w:bCs/>
                <w:i/>
                <w:iCs/>
                <w:sz w:val="22"/>
                <w:szCs w:val="22"/>
              </w:rPr>
            </w:pPr>
            <w:r w:rsidRPr="00CA6814">
              <w:rPr>
                <w:bCs/>
                <w:i/>
                <w:iCs/>
                <w:sz w:val="22"/>
                <w:szCs w:val="22"/>
              </w:rPr>
              <w:t>„Draugystės“</w:t>
            </w:r>
          </w:p>
        </w:tc>
        <w:tc>
          <w:tcPr>
            <w:tcW w:w="752" w:type="dxa"/>
          </w:tcPr>
          <w:p w14:paraId="5ED64030" w14:textId="35871004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1.</w:t>
            </w:r>
          </w:p>
        </w:tc>
        <w:tc>
          <w:tcPr>
            <w:tcW w:w="2588" w:type="dxa"/>
          </w:tcPr>
          <w:p w14:paraId="5A8A3865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3375" w:rsidRPr="00CA6814" w14:paraId="0780E0D6" w14:textId="77777777" w:rsidTr="00CA6814">
        <w:tc>
          <w:tcPr>
            <w:tcW w:w="571" w:type="dxa"/>
          </w:tcPr>
          <w:p w14:paraId="52846C4E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3D3BD60F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3B8FE29A" w14:textId="77777777" w:rsidR="00873375" w:rsidRPr="00CA6814" w:rsidRDefault="00873375" w:rsidP="00873375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14:paraId="19F51007" w14:textId="77777777" w:rsidR="00873375" w:rsidRPr="00CA6814" w:rsidRDefault="00873375" w:rsidP="00873375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52" w:type="dxa"/>
          </w:tcPr>
          <w:p w14:paraId="6974AD77" w14:textId="197E4851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2.</w:t>
            </w:r>
          </w:p>
        </w:tc>
        <w:tc>
          <w:tcPr>
            <w:tcW w:w="2588" w:type="dxa"/>
          </w:tcPr>
          <w:p w14:paraId="3C2F8EAA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3375" w:rsidRPr="00CA6814" w14:paraId="41BB43B0" w14:textId="65BD1272" w:rsidTr="00CA6814">
        <w:tc>
          <w:tcPr>
            <w:tcW w:w="571" w:type="dxa"/>
          </w:tcPr>
          <w:p w14:paraId="4F70E958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39B4A538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32247AE2" w14:textId="6F5E0DBF" w:rsidR="00873375" w:rsidRPr="00CA6814" w:rsidRDefault="00873375" w:rsidP="00873375">
            <w:pPr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5.</w:t>
            </w:r>
          </w:p>
        </w:tc>
        <w:tc>
          <w:tcPr>
            <w:tcW w:w="1909" w:type="dxa"/>
          </w:tcPr>
          <w:p w14:paraId="62331D6C" w14:textId="0D1D2516" w:rsidR="00873375" w:rsidRPr="00CA6814" w:rsidRDefault="00873375" w:rsidP="00873375">
            <w:pPr>
              <w:rPr>
                <w:bCs/>
                <w:i/>
                <w:iCs/>
                <w:sz w:val="22"/>
                <w:szCs w:val="22"/>
              </w:rPr>
            </w:pPr>
            <w:proofErr w:type="spellStart"/>
            <w:r w:rsidRPr="00CA6814">
              <w:rPr>
                <w:bCs/>
                <w:i/>
                <w:iCs/>
                <w:sz w:val="22"/>
                <w:szCs w:val="22"/>
              </w:rPr>
              <w:t>Paeglesių</w:t>
            </w:r>
            <w:proofErr w:type="spellEnd"/>
            <w:r w:rsidRPr="00CA6814">
              <w:rPr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752" w:type="dxa"/>
          </w:tcPr>
          <w:p w14:paraId="5DFCAE65" w14:textId="1CA8FD41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1.</w:t>
            </w:r>
          </w:p>
        </w:tc>
        <w:tc>
          <w:tcPr>
            <w:tcW w:w="2588" w:type="dxa"/>
          </w:tcPr>
          <w:p w14:paraId="21798DC9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3375" w:rsidRPr="00CA6814" w14:paraId="07693B2E" w14:textId="77777777" w:rsidTr="00CA6814">
        <w:tc>
          <w:tcPr>
            <w:tcW w:w="571" w:type="dxa"/>
          </w:tcPr>
          <w:p w14:paraId="3EF265D3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74392930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4FEE18F6" w14:textId="77777777" w:rsidR="00873375" w:rsidRPr="00CA6814" w:rsidRDefault="00873375" w:rsidP="00873375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14:paraId="7C407F63" w14:textId="77777777" w:rsidR="00873375" w:rsidRPr="00CA6814" w:rsidRDefault="00873375" w:rsidP="00873375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52" w:type="dxa"/>
          </w:tcPr>
          <w:p w14:paraId="5163F9FE" w14:textId="1A087870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2.</w:t>
            </w:r>
          </w:p>
        </w:tc>
        <w:tc>
          <w:tcPr>
            <w:tcW w:w="2588" w:type="dxa"/>
          </w:tcPr>
          <w:p w14:paraId="037A5706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3375" w:rsidRPr="00CA6814" w14:paraId="54AF767C" w14:textId="787E8E8B" w:rsidTr="00CA6814">
        <w:tc>
          <w:tcPr>
            <w:tcW w:w="571" w:type="dxa"/>
          </w:tcPr>
          <w:p w14:paraId="48209F76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26925A9E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0F5FD970" w14:textId="3AB4E5F2" w:rsidR="00873375" w:rsidRPr="00CA6814" w:rsidRDefault="00873375" w:rsidP="00873375">
            <w:pPr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6.</w:t>
            </w:r>
          </w:p>
        </w:tc>
        <w:tc>
          <w:tcPr>
            <w:tcW w:w="1909" w:type="dxa"/>
          </w:tcPr>
          <w:p w14:paraId="57AB36B0" w14:textId="44C68818" w:rsidR="00873375" w:rsidRPr="00CA6814" w:rsidRDefault="00873375" w:rsidP="00873375">
            <w:pPr>
              <w:rPr>
                <w:bCs/>
                <w:i/>
                <w:iCs/>
                <w:sz w:val="22"/>
                <w:szCs w:val="22"/>
              </w:rPr>
            </w:pPr>
            <w:r w:rsidRPr="00CA6814">
              <w:rPr>
                <w:bCs/>
                <w:i/>
                <w:iCs/>
                <w:sz w:val="22"/>
                <w:szCs w:val="22"/>
              </w:rPr>
              <w:t>Kaimelio</w:t>
            </w:r>
          </w:p>
        </w:tc>
        <w:tc>
          <w:tcPr>
            <w:tcW w:w="752" w:type="dxa"/>
          </w:tcPr>
          <w:p w14:paraId="5E5DEF3A" w14:textId="520121A6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1.</w:t>
            </w:r>
          </w:p>
        </w:tc>
        <w:tc>
          <w:tcPr>
            <w:tcW w:w="2588" w:type="dxa"/>
          </w:tcPr>
          <w:p w14:paraId="2A2F59EB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3375" w:rsidRPr="00CA6814" w14:paraId="0F1A427F" w14:textId="77777777" w:rsidTr="00CA6814">
        <w:tc>
          <w:tcPr>
            <w:tcW w:w="571" w:type="dxa"/>
          </w:tcPr>
          <w:p w14:paraId="2B27FB5F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37E32462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1FF79846" w14:textId="77777777" w:rsidR="00873375" w:rsidRPr="00CA6814" w:rsidRDefault="00873375" w:rsidP="00873375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14:paraId="789972A5" w14:textId="77777777" w:rsidR="00873375" w:rsidRPr="00CA6814" w:rsidRDefault="00873375" w:rsidP="00873375">
            <w:pPr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52" w:type="dxa"/>
          </w:tcPr>
          <w:p w14:paraId="31D00D24" w14:textId="1074C9A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2.</w:t>
            </w:r>
          </w:p>
        </w:tc>
        <w:tc>
          <w:tcPr>
            <w:tcW w:w="2588" w:type="dxa"/>
          </w:tcPr>
          <w:p w14:paraId="1594F8D2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3375" w:rsidRPr="00CA6814" w14:paraId="4D10BB06" w14:textId="3FFA50D4" w:rsidTr="00CA6814">
        <w:tc>
          <w:tcPr>
            <w:tcW w:w="571" w:type="dxa"/>
          </w:tcPr>
          <w:p w14:paraId="6A615AE5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33E8F9F4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5E6FEE4C" w14:textId="48259FBD" w:rsidR="00873375" w:rsidRPr="00CA6814" w:rsidRDefault="00873375" w:rsidP="00873375">
            <w:pPr>
              <w:rPr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7.</w:t>
            </w:r>
          </w:p>
        </w:tc>
        <w:tc>
          <w:tcPr>
            <w:tcW w:w="1909" w:type="dxa"/>
          </w:tcPr>
          <w:p w14:paraId="0BC9DBA9" w14:textId="785B3793" w:rsidR="00873375" w:rsidRPr="00CA6814" w:rsidRDefault="00873375" w:rsidP="00873375">
            <w:pPr>
              <w:rPr>
                <w:bCs/>
                <w:i/>
                <w:iCs/>
                <w:sz w:val="22"/>
                <w:szCs w:val="22"/>
              </w:rPr>
            </w:pPr>
            <w:r w:rsidRPr="00CA6814">
              <w:rPr>
                <w:bCs/>
                <w:i/>
                <w:iCs/>
                <w:sz w:val="22"/>
                <w:szCs w:val="22"/>
              </w:rPr>
              <w:t>Žerkščių</w:t>
            </w:r>
          </w:p>
        </w:tc>
        <w:tc>
          <w:tcPr>
            <w:tcW w:w="752" w:type="dxa"/>
          </w:tcPr>
          <w:p w14:paraId="59FCA9F3" w14:textId="6B68D82B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1.</w:t>
            </w:r>
          </w:p>
        </w:tc>
        <w:tc>
          <w:tcPr>
            <w:tcW w:w="2588" w:type="dxa"/>
          </w:tcPr>
          <w:p w14:paraId="00FBA472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3375" w:rsidRPr="00CA6814" w14:paraId="19D7046C" w14:textId="272E9F07" w:rsidTr="00CA6814">
        <w:tc>
          <w:tcPr>
            <w:tcW w:w="571" w:type="dxa"/>
          </w:tcPr>
          <w:p w14:paraId="15E3B6AA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5BE3574C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7A70CF99" w14:textId="77777777" w:rsidR="00873375" w:rsidRPr="00CA6814" w:rsidRDefault="00873375" w:rsidP="00873375">
            <w:pPr>
              <w:rPr>
                <w:sz w:val="22"/>
                <w:szCs w:val="22"/>
              </w:rPr>
            </w:pPr>
          </w:p>
        </w:tc>
        <w:tc>
          <w:tcPr>
            <w:tcW w:w="1909" w:type="dxa"/>
          </w:tcPr>
          <w:p w14:paraId="3B98D9A6" w14:textId="09115EDC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2" w:type="dxa"/>
          </w:tcPr>
          <w:p w14:paraId="71E28361" w14:textId="3039D4EB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  <w:r w:rsidRPr="00CA6814">
              <w:rPr>
                <w:sz w:val="22"/>
                <w:szCs w:val="22"/>
              </w:rPr>
              <w:t>2.</w:t>
            </w:r>
          </w:p>
        </w:tc>
        <w:tc>
          <w:tcPr>
            <w:tcW w:w="2588" w:type="dxa"/>
          </w:tcPr>
          <w:p w14:paraId="4297A530" w14:textId="77777777" w:rsidR="00873375" w:rsidRPr="00CA6814" w:rsidRDefault="00873375" w:rsidP="0087337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A6814" w:rsidRPr="00CA6814" w14:paraId="446111FA" w14:textId="106519F9" w:rsidTr="00CA6814">
        <w:tc>
          <w:tcPr>
            <w:tcW w:w="571" w:type="dxa"/>
          </w:tcPr>
          <w:p w14:paraId="68D1512A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3" w:type="dxa"/>
          </w:tcPr>
          <w:p w14:paraId="41239F5C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2" w:type="dxa"/>
          </w:tcPr>
          <w:p w14:paraId="604AE61B" w14:textId="77777777" w:rsidR="00CA6814" w:rsidRPr="00CA6814" w:rsidRDefault="00CA6814" w:rsidP="00CA681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9" w:type="dxa"/>
          </w:tcPr>
          <w:p w14:paraId="0EA563DE" w14:textId="07EB132A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2" w:type="dxa"/>
          </w:tcPr>
          <w:p w14:paraId="79F4EE26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88" w:type="dxa"/>
          </w:tcPr>
          <w:p w14:paraId="11A22A2B" w14:textId="77777777" w:rsidR="00CA6814" w:rsidRPr="00CA6814" w:rsidRDefault="00CA6814" w:rsidP="00CA6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22020DF1" w14:textId="77777777" w:rsidR="00F6039C" w:rsidRPr="00CA6814" w:rsidRDefault="00F6039C" w:rsidP="00F6039C">
      <w:pPr>
        <w:jc w:val="center"/>
        <w:rPr>
          <w:b/>
          <w:bCs/>
          <w:sz w:val="22"/>
          <w:szCs w:val="22"/>
        </w:rPr>
      </w:pPr>
    </w:p>
    <w:sectPr w:rsidR="00F6039C" w:rsidRPr="00CA6814" w:rsidSect="00973AE3">
      <w:headerReference w:type="even" r:id="rId7"/>
      <w:headerReference w:type="default" r:id="rId8"/>
      <w:pgSz w:w="11906" w:h="16838" w:code="9"/>
      <w:pgMar w:top="1134" w:right="567" w:bottom="709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54A25" w14:textId="77777777" w:rsidR="002F742D" w:rsidRDefault="002F742D">
      <w:r>
        <w:separator/>
      </w:r>
    </w:p>
  </w:endnote>
  <w:endnote w:type="continuationSeparator" w:id="0">
    <w:p w14:paraId="0B2BAB3B" w14:textId="77777777" w:rsidR="002F742D" w:rsidRDefault="002F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1AD44" w14:textId="77777777" w:rsidR="002F742D" w:rsidRDefault="002F742D">
      <w:r>
        <w:separator/>
      </w:r>
    </w:p>
  </w:footnote>
  <w:footnote w:type="continuationSeparator" w:id="0">
    <w:p w14:paraId="2094EE80" w14:textId="77777777" w:rsidR="002F742D" w:rsidRDefault="002F7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218C9" w14:textId="77777777" w:rsidR="0072126E" w:rsidRDefault="00D7393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71FC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71FC9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62218CA" w14:textId="77777777" w:rsidR="0072126E" w:rsidRDefault="002F742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218CB" w14:textId="77777777" w:rsidR="0072126E" w:rsidRDefault="00D7393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71FC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75BD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62218CC" w14:textId="77777777" w:rsidR="0072126E" w:rsidRDefault="002F742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A7FA2"/>
    <w:multiLevelType w:val="hybridMultilevel"/>
    <w:tmpl w:val="F26471B6"/>
    <w:lvl w:ilvl="0" w:tplc="F1725A5C">
      <w:start w:val="1"/>
      <w:numFmt w:val="decimal"/>
      <w:lvlText w:val="%1."/>
      <w:lvlJc w:val="left"/>
      <w:pPr>
        <w:ind w:left="35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265" w:hanging="360"/>
      </w:pPr>
    </w:lvl>
    <w:lvl w:ilvl="2" w:tplc="0427001B" w:tentative="1">
      <w:start w:val="1"/>
      <w:numFmt w:val="lowerRoman"/>
      <w:lvlText w:val="%3."/>
      <w:lvlJc w:val="right"/>
      <w:pPr>
        <w:ind w:left="4985" w:hanging="180"/>
      </w:pPr>
    </w:lvl>
    <w:lvl w:ilvl="3" w:tplc="0427000F" w:tentative="1">
      <w:start w:val="1"/>
      <w:numFmt w:val="decimal"/>
      <w:lvlText w:val="%4."/>
      <w:lvlJc w:val="left"/>
      <w:pPr>
        <w:ind w:left="5705" w:hanging="360"/>
      </w:pPr>
    </w:lvl>
    <w:lvl w:ilvl="4" w:tplc="04270019" w:tentative="1">
      <w:start w:val="1"/>
      <w:numFmt w:val="lowerLetter"/>
      <w:lvlText w:val="%5."/>
      <w:lvlJc w:val="left"/>
      <w:pPr>
        <w:ind w:left="6425" w:hanging="360"/>
      </w:pPr>
    </w:lvl>
    <w:lvl w:ilvl="5" w:tplc="0427001B" w:tentative="1">
      <w:start w:val="1"/>
      <w:numFmt w:val="lowerRoman"/>
      <w:lvlText w:val="%6."/>
      <w:lvlJc w:val="right"/>
      <w:pPr>
        <w:ind w:left="7145" w:hanging="180"/>
      </w:pPr>
    </w:lvl>
    <w:lvl w:ilvl="6" w:tplc="0427000F" w:tentative="1">
      <w:start w:val="1"/>
      <w:numFmt w:val="decimal"/>
      <w:lvlText w:val="%7."/>
      <w:lvlJc w:val="left"/>
      <w:pPr>
        <w:ind w:left="7865" w:hanging="360"/>
      </w:pPr>
    </w:lvl>
    <w:lvl w:ilvl="7" w:tplc="04270019" w:tentative="1">
      <w:start w:val="1"/>
      <w:numFmt w:val="lowerLetter"/>
      <w:lvlText w:val="%8."/>
      <w:lvlJc w:val="left"/>
      <w:pPr>
        <w:ind w:left="8585" w:hanging="360"/>
      </w:pPr>
    </w:lvl>
    <w:lvl w:ilvl="8" w:tplc="0427001B" w:tentative="1">
      <w:start w:val="1"/>
      <w:numFmt w:val="lowerRoman"/>
      <w:lvlText w:val="%9."/>
      <w:lvlJc w:val="right"/>
      <w:pPr>
        <w:ind w:left="9305" w:hanging="180"/>
      </w:pPr>
    </w:lvl>
  </w:abstractNum>
  <w:abstractNum w:abstractNumId="1" w15:restartNumberingAfterBreak="0">
    <w:nsid w:val="33852F01"/>
    <w:multiLevelType w:val="hybridMultilevel"/>
    <w:tmpl w:val="44249AE0"/>
    <w:lvl w:ilvl="0" w:tplc="02689B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74B3CD5"/>
    <w:multiLevelType w:val="hybridMultilevel"/>
    <w:tmpl w:val="CD1E9DD6"/>
    <w:lvl w:ilvl="0" w:tplc="6400E8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007"/>
    <w:rsid w:val="00013B39"/>
    <w:rsid w:val="000F3EFB"/>
    <w:rsid w:val="00145AF1"/>
    <w:rsid w:val="00195E02"/>
    <w:rsid w:val="001F5E21"/>
    <w:rsid w:val="001F6B48"/>
    <w:rsid w:val="0022358C"/>
    <w:rsid w:val="002A26BD"/>
    <w:rsid w:val="002C287E"/>
    <w:rsid w:val="002E110E"/>
    <w:rsid w:val="002F742D"/>
    <w:rsid w:val="00314282"/>
    <w:rsid w:val="00317AF3"/>
    <w:rsid w:val="00345755"/>
    <w:rsid w:val="00365089"/>
    <w:rsid w:val="00394E6A"/>
    <w:rsid w:val="00473AB0"/>
    <w:rsid w:val="00505A90"/>
    <w:rsid w:val="00531F75"/>
    <w:rsid w:val="00571187"/>
    <w:rsid w:val="00571FC9"/>
    <w:rsid w:val="005743BC"/>
    <w:rsid w:val="005D4F4E"/>
    <w:rsid w:val="005F0A38"/>
    <w:rsid w:val="00643B15"/>
    <w:rsid w:val="006452EB"/>
    <w:rsid w:val="00650B4B"/>
    <w:rsid w:val="006620B0"/>
    <w:rsid w:val="006E7C0E"/>
    <w:rsid w:val="00775BD5"/>
    <w:rsid w:val="00787FA0"/>
    <w:rsid w:val="007932A6"/>
    <w:rsid w:val="00873375"/>
    <w:rsid w:val="008B2D3F"/>
    <w:rsid w:val="008B3019"/>
    <w:rsid w:val="00907248"/>
    <w:rsid w:val="00941E0F"/>
    <w:rsid w:val="00973AE3"/>
    <w:rsid w:val="00A37C14"/>
    <w:rsid w:val="00A90CBD"/>
    <w:rsid w:val="00A92F70"/>
    <w:rsid w:val="00C25007"/>
    <w:rsid w:val="00C40467"/>
    <w:rsid w:val="00C5408B"/>
    <w:rsid w:val="00CA6814"/>
    <w:rsid w:val="00CB7D56"/>
    <w:rsid w:val="00D14B79"/>
    <w:rsid w:val="00D73932"/>
    <w:rsid w:val="00DA0A09"/>
    <w:rsid w:val="00E10CE0"/>
    <w:rsid w:val="00E84DE0"/>
    <w:rsid w:val="00EC09F6"/>
    <w:rsid w:val="00EC19E8"/>
    <w:rsid w:val="00EC32EA"/>
    <w:rsid w:val="00EE49E2"/>
    <w:rsid w:val="00EE6CB6"/>
    <w:rsid w:val="00F32C1E"/>
    <w:rsid w:val="00F3595A"/>
    <w:rsid w:val="00F41DC5"/>
    <w:rsid w:val="00F6039C"/>
    <w:rsid w:val="00FB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21863"/>
  <w15:docId w15:val="{CCE5C44B-CD4A-452C-B372-A2953AC0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25007"/>
    <w:pPr>
      <w:spacing w:after="0" w:line="240" w:lineRule="auto"/>
    </w:pPr>
    <w:rPr>
      <w:rFonts w:eastAsia="Times New Roman"/>
      <w:color w:val="000000"/>
    </w:rPr>
  </w:style>
  <w:style w:type="paragraph" w:styleId="Antrat1">
    <w:name w:val="heading 1"/>
    <w:basedOn w:val="prastasis"/>
    <w:next w:val="prastasis"/>
    <w:link w:val="Antrat1Diagrama"/>
    <w:qFormat/>
    <w:rsid w:val="00C25007"/>
    <w:pPr>
      <w:keepNext/>
      <w:jc w:val="center"/>
      <w:outlineLvl w:val="0"/>
    </w:pPr>
    <w:rPr>
      <w:b/>
      <w:bCs/>
      <w:noProof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25007"/>
    <w:rPr>
      <w:rFonts w:eastAsia="Times New Roman"/>
      <w:b/>
      <w:bCs/>
      <w:noProof/>
      <w:color w:val="000000"/>
      <w:lang w:val="en-US"/>
    </w:rPr>
  </w:style>
  <w:style w:type="paragraph" w:styleId="Antrats">
    <w:name w:val="header"/>
    <w:basedOn w:val="prastasis"/>
    <w:link w:val="AntratsDiagrama"/>
    <w:rsid w:val="00C25007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5007"/>
    <w:rPr>
      <w:rFonts w:eastAsia="Times New Roman"/>
      <w:color w:val="000000"/>
    </w:rPr>
  </w:style>
  <w:style w:type="character" w:styleId="Puslapionumeris">
    <w:name w:val="page number"/>
    <w:basedOn w:val="Numatytasispastraiposriftas"/>
    <w:rsid w:val="00C25007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500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5007"/>
    <w:rPr>
      <w:rFonts w:ascii="Tahoma" w:eastAsia="Times New Roman" w:hAnsi="Tahoma" w:cs="Tahoma"/>
      <w:color w:val="000000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E10CE0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F41DC5"/>
    <w:rPr>
      <w:rFonts w:ascii="Calibri" w:hAnsi="Calibri"/>
      <w:color w:val="auto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F41DC5"/>
    <w:rPr>
      <w:rFonts w:ascii="Calibri" w:eastAsia="Times New Roman" w:hAnsi="Calibri"/>
      <w:sz w:val="22"/>
      <w:szCs w:val="21"/>
    </w:rPr>
  </w:style>
  <w:style w:type="paragraph" w:styleId="Porat">
    <w:name w:val="footer"/>
    <w:basedOn w:val="prastasis"/>
    <w:link w:val="PoratDiagrama"/>
    <w:rsid w:val="00650B4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color w:val="auto"/>
    </w:rPr>
  </w:style>
  <w:style w:type="character" w:customStyle="1" w:styleId="PoratDiagrama">
    <w:name w:val="Poraštė Diagrama"/>
    <w:basedOn w:val="Numatytasispastraiposriftas"/>
    <w:link w:val="Porat"/>
    <w:rsid w:val="00650B4B"/>
    <w:rPr>
      <w:rFonts w:eastAsia="Times New Roman"/>
    </w:rPr>
  </w:style>
  <w:style w:type="table" w:styleId="Lentelstinklelis">
    <w:name w:val="Table Grid"/>
    <w:basedOn w:val="prastojilentel"/>
    <w:uiPriority w:val="59"/>
    <w:rsid w:val="00F60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3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1021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A.Skipariene</dc:creator>
  <cp:lastModifiedBy>I.Jakaitiene</cp:lastModifiedBy>
  <cp:revision>2</cp:revision>
  <cp:lastPrinted>2022-03-17T09:17:00Z</cp:lastPrinted>
  <dcterms:created xsi:type="dcterms:W3CDTF">2022-03-17T12:17:00Z</dcterms:created>
  <dcterms:modified xsi:type="dcterms:W3CDTF">2022-03-17T12:17:00Z</dcterms:modified>
</cp:coreProperties>
</file>